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F1EC4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7F494471"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  <w:t>FORMULARZ OFERTOWY</w:t>
      </w:r>
    </w:p>
    <w:p w14:paraId="2A6BF95B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Bidi"/>
          <w:b/>
          <w:bCs/>
          <w:lang w:eastAsia="en-US"/>
        </w:rPr>
      </w:pPr>
    </w:p>
    <w:p w14:paraId="0B49DBB9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2B7EFC82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41A9D8D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2BEFE91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2DCD5040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88C72A1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7F1659FC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7870E0A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33241EB" w14:textId="77777777" w:rsidR="000C3D50" w:rsidRDefault="000C3D50" w:rsidP="000C3D50">
      <w:pPr>
        <w:jc w:val="both"/>
        <w:rPr>
          <w:rFonts w:asciiTheme="minorHAnsi" w:hAnsiTheme="minorHAnsi" w:cstheme="minorBidi"/>
          <w:sz w:val="22"/>
          <w:szCs w:val="22"/>
        </w:rPr>
      </w:pPr>
    </w:p>
    <w:p w14:paraId="659BA5E1" w14:textId="0C200763" w:rsidR="009101D8" w:rsidRPr="009101D8" w:rsidRDefault="000C021E" w:rsidP="009101D8">
      <w:pPr>
        <w:pStyle w:val="Default"/>
        <w:jc w:val="both"/>
        <w:rPr>
          <w:rFonts w:asciiTheme="minorHAnsi" w:hAnsiTheme="minorHAnsi" w:cstheme="minorBidi"/>
          <w:sz w:val="22"/>
          <w:szCs w:val="22"/>
        </w:rPr>
      </w:pPr>
      <w:r w:rsidRPr="00386295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na</w:t>
      </w:r>
      <w:r>
        <w:rPr>
          <w:rFonts w:asciiTheme="minorHAnsi" w:hAnsiTheme="minorHAnsi" w:cstheme="minorHAnsi"/>
          <w:sz w:val="22"/>
          <w:szCs w:val="22"/>
        </w:rPr>
        <w:t>:</w:t>
      </w:r>
      <w:r w:rsidRPr="00386295">
        <w:rPr>
          <w:rFonts w:asciiTheme="minorHAnsi" w:hAnsiTheme="minorHAnsi" w:cstheme="minorHAnsi"/>
          <w:sz w:val="22"/>
          <w:szCs w:val="22"/>
        </w:rPr>
        <w:t xml:space="preserve"> </w:t>
      </w:r>
      <w:r w:rsidR="000C3D50" w:rsidRPr="00371BC0">
        <w:rPr>
          <w:rFonts w:asciiTheme="minorHAnsi" w:hAnsiTheme="minorHAnsi" w:cstheme="minorBidi"/>
          <w:sz w:val="22"/>
          <w:szCs w:val="22"/>
        </w:rPr>
        <w:t xml:space="preserve"> </w:t>
      </w:r>
      <w:r w:rsidR="00FB198B" w:rsidRPr="00FB198B">
        <w:rPr>
          <w:rFonts w:asciiTheme="majorHAnsi" w:hAnsiTheme="majorHAnsi" w:cstheme="majorHAnsi"/>
          <w:sz w:val="22"/>
          <w:szCs w:val="22"/>
        </w:rPr>
        <w:t xml:space="preserve">Zakup i dostawa generatora wiatrowego SilentWind </w:t>
      </w:r>
      <w:r w:rsidR="001519D2">
        <w:rPr>
          <w:rFonts w:asciiTheme="majorHAnsi" w:hAnsiTheme="majorHAnsi" w:cstheme="majorHAnsi"/>
          <w:sz w:val="22"/>
          <w:szCs w:val="22"/>
        </w:rPr>
        <w:t xml:space="preserve">400 </w:t>
      </w:r>
      <w:r w:rsidR="00FB198B" w:rsidRPr="00FB198B">
        <w:rPr>
          <w:rFonts w:asciiTheme="majorHAnsi" w:hAnsiTheme="majorHAnsi" w:cstheme="majorHAnsi"/>
          <w:sz w:val="22"/>
          <w:szCs w:val="22"/>
        </w:rPr>
        <w:t>PRO 12V, 420W wraz z hybrydowym kontrolerem ładowania 600W MPPT z BT</w:t>
      </w:r>
      <w:r w:rsidR="009101D8" w:rsidRPr="009101D8">
        <w:rPr>
          <w:rFonts w:asciiTheme="minorHAnsi" w:hAnsiTheme="minorHAnsi" w:cstheme="minorBidi"/>
          <w:i/>
          <w:iCs/>
          <w:sz w:val="22"/>
          <w:szCs w:val="22"/>
        </w:rPr>
        <w:t>.</w:t>
      </w:r>
    </w:p>
    <w:p w14:paraId="4E8917F2" w14:textId="1F3789B3" w:rsidR="00224AEB" w:rsidRPr="00BD794C" w:rsidRDefault="00224AEB" w:rsidP="00224AEB">
      <w:pPr>
        <w:pStyle w:val="Default"/>
        <w:rPr>
          <w:b/>
          <w:bCs/>
          <w:i/>
          <w:iCs/>
        </w:rPr>
      </w:pPr>
    </w:p>
    <w:p w14:paraId="490542E3" w14:textId="77777777" w:rsidR="008812E3" w:rsidRDefault="008812E3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71230F8C" w14:textId="5D3CE0E7" w:rsidR="000C3D50" w:rsidRPr="008812E3" w:rsidRDefault="008812E3" w:rsidP="000C3D50">
      <w:pPr>
        <w:spacing w:line="360" w:lineRule="auto"/>
        <w:jc w:val="both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>
        <w:rPr>
          <w:rFonts w:asciiTheme="minorHAnsi" w:hAnsiTheme="minorHAnsi" w:cstheme="minorBidi"/>
          <w:b/>
          <w:bCs/>
          <w:i/>
          <w:iCs/>
          <w:sz w:val="22"/>
          <w:szCs w:val="22"/>
        </w:rPr>
        <w:t>W</w:t>
      </w:r>
      <w:r w:rsidR="000C3D50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>artość netto</w:t>
      </w:r>
      <w:r w:rsidRPr="008812E3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 </w:t>
      </w:r>
      <w:r w:rsidR="000C3D50" w:rsidRPr="008812E3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: ………………………..………zł, </w:t>
      </w:r>
    </w:p>
    <w:p w14:paraId="69186BE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68EFD162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3408859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6DBB9FD0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EED477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5259B444" w14:textId="038CF8F4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>Wartość brutto</w:t>
      </w:r>
      <w:r w:rsidR="008812E3" w:rsidRPr="008812E3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: ………………………..………zł, </w:t>
      </w:r>
    </w:p>
    <w:p w14:paraId="56658924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04B0E4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A6ECE33" w14:textId="77777777" w:rsidR="000C3D50" w:rsidRPr="00F925A7" w:rsidRDefault="000C3D50" w:rsidP="000C3D50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4656E34C">
        <w:rPr>
          <w:rFonts w:asciiTheme="minorHAnsi" w:hAnsiTheme="minorHAnsi" w:cstheme="minorBidi"/>
          <w:i/>
          <w:iCs/>
          <w:sz w:val="22"/>
          <w:szCs w:val="22"/>
        </w:rPr>
        <w:t xml:space="preserve">Jednocześnie oświadczam, że zapoznałem się z </w:t>
      </w:r>
      <w:r>
        <w:rPr>
          <w:rFonts w:asciiTheme="minorHAnsi" w:hAnsiTheme="minorHAnsi" w:cstheme="minorBidi"/>
          <w:i/>
          <w:iCs/>
          <w:sz w:val="22"/>
          <w:szCs w:val="22"/>
        </w:rPr>
        <w:t xml:space="preserve">zapytaniem ofertowym </w:t>
      </w:r>
      <w:r w:rsidRPr="4656E34C">
        <w:rPr>
          <w:rFonts w:asciiTheme="minorHAnsi" w:hAnsiTheme="minorHAnsi" w:cstheme="minorBidi"/>
          <w:i/>
          <w:iCs/>
          <w:sz w:val="22"/>
          <w:szCs w:val="22"/>
        </w:rPr>
        <w:t xml:space="preserve"> oraz posiadam doświadczenie, zaplecze kadrowe i techniczne konieczne do jego realizacji.</w:t>
      </w:r>
    </w:p>
    <w:p w14:paraId="77E9344B" w14:textId="77777777" w:rsidR="000C3D50" w:rsidRPr="00F30F85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888232C" w14:textId="77777777" w:rsidR="000C3D50" w:rsidRPr="00F30F85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9BA27A0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Bidi"/>
          <w:sz w:val="22"/>
          <w:szCs w:val="22"/>
        </w:rPr>
      </w:pP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…………………………………………………</w:t>
      </w:r>
      <w:r>
        <w:tab/>
      </w:r>
      <w:r>
        <w:tab/>
      </w:r>
      <w:r>
        <w:tab/>
      </w:r>
      <w:r>
        <w:tab/>
      </w: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………………………………………...................</w:t>
      </w:r>
    </w:p>
    <w:p w14:paraId="658EFA64" w14:textId="77777777" w:rsidR="000C3D50" w:rsidRPr="0049385B" w:rsidRDefault="000C3D50" w:rsidP="000C3D50">
      <w:pPr>
        <w:spacing w:line="271" w:lineRule="auto"/>
        <w:jc w:val="both"/>
        <w:rPr>
          <w:rFonts w:asciiTheme="minorHAnsi" w:hAnsiTheme="minorHAnsi" w:cstheme="minorBidi"/>
          <w:i/>
          <w:iCs/>
          <w:sz w:val="16"/>
          <w:szCs w:val="16"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                  miejscowość, data </w:t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pieczątka i podpis Wykonawcy lub </w:t>
      </w:r>
    </w:p>
    <w:p w14:paraId="3928C34B" w14:textId="77777777" w:rsidR="000C3D50" w:rsidRDefault="000C3D50" w:rsidP="000C3D50">
      <w:pPr>
        <w:spacing w:line="271" w:lineRule="auto"/>
        <w:ind w:left="5664"/>
        <w:jc w:val="both"/>
        <w:rPr>
          <w:rFonts w:asciiTheme="minorHAnsi" w:hAnsiTheme="minorHAnsi" w:cstheme="minorBidi"/>
          <w:i/>
          <w:iCs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>upoważnionego przedstawiciela Wykonawcy</w:t>
      </w:r>
    </w:p>
    <w:p w14:paraId="5D6A7580" w14:textId="77777777" w:rsidR="00396339" w:rsidRDefault="00396339"/>
    <w:sectPr w:rsidR="00396339" w:rsidSect="002609EC">
      <w:headerReference w:type="default" r:id="rId6"/>
      <w:footerReference w:type="default" r:id="rId7"/>
      <w:pgSz w:w="11906" w:h="16838"/>
      <w:pgMar w:top="720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F1E58" w14:textId="77777777" w:rsidR="00FF7416" w:rsidRDefault="00FF7416">
      <w:r>
        <w:separator/>
      </w:r>
    </w:p>
  </w:endnote>
  <w:endnote w:type="continuationSeparator" w:id="0">
    <w:p w14:paraId="29FF9D88" w14:textId="77777777" w:rsidR="00FF7416" w:rsidRDefault="00FF7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25254" w14:textId="77777777" w:rsidR="00CE7B83" w:rsidRPr="00C45913" w:rsidRDefault="00CE7B83">
    <w:pPr>
      <w:pStyle w:val="Stopka"/>
      <w:jc w:val="center"/>
      <w:rPr>
        <w:rFonts w:ascii="Arial" w:hAnsi="Arial" w:cs="Arial"/>
        <w:sz w:val="20"/>
        <w:szCs w:val="20"/>
      </w:rPr>
    </w:pPr>
  </w:p>
  <w:p w14:paraId="2A9D1EB5" w14:textId="77777777" w:rsidR="00CE7B83" w:rsidRPr="00C45913" w:rsidRDefault="00CE7B83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245A4" w14:textId="77777777" w:rsidR="00FF7416" w:rsidRDefault="00FF7416">
      <w:r>
        <w:separator/>
      </w:r>
    </w:p>
  </w:footnote>
  <w:footnote w:type="continuationSeparator" w:id="0">
    <w:p w14:paraId="498514A5" w14:textId="77777777" w:rsidR="00FF7416" w:rsidRDefault="00FF74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8DC7A" w14:textId="2A8C9117" w:rsidR="00CE7B83" w:rsidRDefault="00695944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FB198B">
      <w:rPr>
        <w:rFonts w:ascii="Arial" w:hAnsi="Arial" w:cs="Arial"/>
        <w:i/>
        <w:sz w:val="20"/>
        <w:szCs w:val="20"/>
      </w:rPr>
      <w:t>3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98F120D" w14:textId="77777777" w:rsidR="00CE7B83" w:rsidRPr="00C45913" w:rsidRDefault="00CE7B83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D50"/>
    <w:rsid w:val="00083BA8"/>
    <w:rsid w:val="000B5944"/>
    <w:rsid w:val="000C021E"/>
    <w:rsid w:val="000C3D50"/>
    <w:rsid w:val="000D3189"/>
    <w:rsid w:val="001519D2"/>
    <w:rsid w:val="00196113"/>
    <w:rsid w:val="002056DA"/>
    <w:rsid w:val="00224AEB"/>
    <w:rsid w:val="00234B48"/>
    <w:rsid w:val="002D41F6"/>
    <w:rsid w:val="003228DD"/>
    <w:rsid w:val="00371BC0"/>
    <w:rsid w:val="00396339"/>
    <w:rsid w:val="003F54A2"/>
    <w:rsid w:val="005D3373"/>
    <w:rsid w:val="005E1A42"/>
    <w:rsid w:val="005F666B"/>
    <w:rsid w:val="00695944"/>
    <w:rsid w:val="00774DE2"/>
    <w:rsid w:val="007B38C5"/>
    <w:rsid w:val="00841532"/>
    <w:rsid w:val="008812E3"/>
    <w:rsid w:val="009101D8"/>
    <w:rsid w:val="00913A76"/>
    <w:rsid w:val="0092577C"/>
    <w:rsid w:val="00981A3E"/>
    <w:rsid w:val="00B13706"/>
    <w:rsid w:val="00B93088"/>
    <w:rsid w:val="00BD794C"/>
    <w:rsid w:val="00CE1DE9"/>
    <w:rsid w:val="00CE7B83"/>
    <w:rsid w:val="00E558B8"/>
    <w:rsid w:val="00EC7A8B"/>
    <w:rsid w:val="00EF6852"/>
    <w:rsid w:val="00F3526F"/>
    <w:rsid w:val="00F62499"/>
    <w:rsid w:val="00F96EEE"/>
    <w:rsid w:val="00FB198B"/>
    <w:rsid w:val="00FF7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23FF1"/>
  <w15:chartTrackingRefBased/>
  <w15:docId w15:val="{B28225F1-2B24-4C5C-9110-815508F99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3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C3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0C3D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0C3D50"/>
    <w:pPr>
      <w:spacing w:before="100" w:beforeAutospacing="1" w:after="100" w:afterAutospacing="1"/>
    </w:pPr>
  </w:style>
  <w:style w:type="paragraph" w:customStyle="1" w:styleId="Default">
    <w:name w:val="Default"/>
    <w:rsid w:val="00224AE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1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254</Words>
  <Characters>1527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Płonka</dc:creator>
  <cp:keywords/>
  <dc:description/>
  <cp:lastModifiedBy>Michał Kapicki</cp:lastModifiedBy>
  <cp:revision>16</cp:revision>
  <dcterms:created xsi:type="dcterms:W3CDTF">2024-03-05T07:41:00Z</dcterms:created>
  <dcterms:modified xsi:type="dcterms:W3CDTF">2026-03-20T08:22:00Z</dcterms:modified>
</cp:coreProperties>
</file>