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956D5" w14:textId="4875EEBF" w:rsidR="006A0BE8" w:rsidRPr="00326E91" w:rsidRDefault="006A0BE8" w:rsidP="00481319">
      <w:pPr>
        <w:jc w:val="right"/>
        <w:rPr>
          <w:i/>
          <w:iCs/>
        </w:rPr>
      </w:pPr>
      <w:r w:rsidRPr="00326E91">
        <w:rPr>
          <w:i/>
          <w:iCs/>
        </w:rPr>
        <w:t xml:space="preserve">Załącznik nr </w:t>
      </w:r>
      <w:r w:rsidR="00373A49" w:rsidRPr="00326E91">
        <w:rPr>
          <w:i/>
          <w:iCs/>
        </w:rPr>
        <w:t>4</w:t>
      </w:r>
      <w:r w:rsidR="00DF2A68" w:rsidRPr="00326E91">
        <w:rPr>
          <w:i/>
          <w:iCs/>
        </w:rPr>
        <w:t xml:space="preserve"> </w:t>
      </w:r>
      <w:r w:rsidR="00E9612A" w:rsidRPr="00326E91">
        <w:rPr>
          <w:i/>
          <w:iCs/>
        </w:rPr>
        <w:t>do zapytania ofertowego</w:t>
      </w:r>
    </w:p>
    <w:p w14:paraId="2B6219FA" w14:textId="77777777" w:rsidR="00BC0453" w:rsidRDefault="000B7CC6" w:rsidP="000B7CC6">
      <w:pPr>
        <w:spacing w:line="276" w:lineRule="auto"/>
        <w:ind w:left="2124"/>
        <w:jc w:val="both"/>
        <w:rPr>
          <w:b/>
          <w:bCs/>
          <w:sz w:val="22"/>
          <w:szCs w:val="22"/>
        </w:rPr>
      </w:pPr>
      <w:bookmarkStart w:id="0" w:name="_Hlk160548658"/>
      <w:r w:rsidRPr="00912123">
        <w:rPr>
          <w:b/>
          <w:bCs/>
          <w:sz w:val="22"/>
          <w:szCs w:val="22"/>
        </w:rPr>
        <w:t xml:space="preserve">    </w:t>
      </w:r>
      <w:r w:rsidR="00935AC8" w:rsidRPr="00912123">
        <w:rPr>
          <w:b/>
          <w:bCs/>
          <w:sz w:val="22"/>
          <w:szCs w:val="22"/>
        </w:rPr>
        <w:t xml:space="preserve">       </w:t>
      </w:r>
      <w:r w:rsidRPr="00912123">
        <w:rPr>
          <w:b/>
          <w:bCs/>
          <w:sz w:val="22"/>
          <w:szCs w:val="22"/>
        </w:rPr>
        <w:t xml:space="preserve"> </w:t>
      </w:r>
    </w:p>
    <w:p w14:paraId="53272B44" w14:textId="3B00C99B" w:rsidR="000B7CC6" w:rsidRPr="00912123" w:rsidRDefault="00BC0453" w:rsidP="000B7CC6">
      <w:pPr>
        <w:spacing w:line="276" w:lineRule="auto"/>
        <w:ind w:left="212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</w:t>
      </w:r>
      <w:r w:rsidR="000B7CC6" w:rsidRPr="00912123">
        <w:rPr>
          <w:b/>
          <w:bCs/>
          <w:sz w:val="22"/>
          <w:szCs w:val="22"/>
        </w:rPr>
        <w:t xml:space="preserve"> SPECYFIKACJA TECHNICZNA</w:t>
      </w:r>
    </w:p>
    <w:bookmarkEnd w:id="0"/>
    <w:p w14:paraId="32ABD6E6" w14:textId="0ECFB0E0" w:rsidR="005846B0" w:rsidRPr="00BC0453" w:rsidRDefault="009D2244" w:rsidP="00C319BF">
      <w:pPr>
        <w:spacing w:line="276" w:lineRule="auto"/>
        <w:jc w:val="both"/>
        <w:rPr>
          <w:sz w:val="22"/>
          <w:szCs w:val="22"/>
        </w:rPr>
      </w:pPr>
      <w:r w:rsidRPr="00BC0453">
        <w:rPr>
          <w:sz w:val="22"/>
          <w:szCs w:val="22"/>
        </w:rPr>
        <w:t>Przedmiotem zamówienia jes</w:t>
      </w:r>
      <w:r w:rsidR="00A75070" w:rsidRPr="00BC0453">
        <w:rPr>
          <w:sz w:val="22"/>
          <w:szCs w:val="22"/>
        </w:rPr>
        <w:t xml:space="preserve">t </w:t>
      </w:r>
      <w:r w:rsidR="00584724" w:rsidRPr="00BC0453">
        <w:rPr>
          <w:sz w:val="22"/>
          <w:szCs w:val="22"/>
        </w:rPr>
        <w:t>z</w:t>
      </w:r>
      <w:r w:rsidR="00FF3BA8" w:rsidRPr="00BC0453">
        <w:rPr>
          <w:sz w:val="22"/>
          <w:szCs w:val="22"/>
        </w:rPr>
        <w:t>akup</w:t>
      </w:r>
      <w:r w:rsidR="00584724" w:rsidRPr="00BC0453">
        <w:rPr>
          <w:sz w:val="22"/>
          <w:szCs w:val="22"/>
        </w:rPr>
        <w:t xml:space="preserve"> kompletnego zestawu</w:t>
      </w:r>
      <w:r w:rsidR="00FF3BA8" w:rsidRPr="00BC0453">
        <w:rPr>
          <w:sz w:val="22"/>
          <w:szCs w:val="22"/>
        </w:rPr>
        <w:t xml:space="preserve"> kamer do obserwacji zjawisk hydrologiczno-meteorologicznych</w:t>
      </w:r>
      <w:r w:rsidR="002B371F" w:rsidRPr="00BC0453">
        <w:rPr>
          <w:sz w:val="22"/>
          <w:szCs w:val="22"/>
        </w:rPr>
        <w:t>.</w:t>
      </w:r>
    </w:p>
    <w:p w14:paraId="27A12015" w14:textId="6E2AF35B" w:rsidR="004C69D4" w:rsidRPr="00E51E24" w:rsidRDefault="00E60173" w:rsidP="00E51E24">
      <w:pPr>
        <w:spacing w:line="276" w:lineRule="auto"/>
        <w:jc w:val="both"/>
        <w:rPr>
          <w:b/>
          <w:sz w:val="22"/>
          <w:szCs w:val="22"/>
        </w:rPr>
      </w:pPr>
      <w:r w:rsidRPr="00E51E24">
        <w:rPr>
          <w:b/>
          <w:sz w:val="22"/>
          <w:szCs w:val="22"/>
        </w:rPr>
        <w:t>Skład zestaw</w:t>
      </w:r>
      <w:r w:rsidR="001E7143" w:rsidRPr="00E51E24">
        <w:rPr>
          <w:b/>
          <w:sz w:val="22"/>
          <w:szCs w:val="22"/>
        </w:rPr>
        <w:t>ów</w:t>
      </w:r>
      <w:r w:rsidR="00576E83" w:rsidRPr="00E51E24">
        <w:rPr>
          <w:b/>
          <w:sz w:val="22"/>
          <w:szCs w:val="22"/>
        </w:rPr>
        <w:t>:</w:t>
      </w:r>
    </w:p>
    <w:p w14:paraId="2E00DCD2" w14:textId="77777777" w:rsidR="00BC0453" w:rsidRDefault="00BC0453" w:rsidP="0071558F">
      <w:pPr>
        <w:spacing w:line="276" w:lineRule="auto"/>
        <w:jc w:val="both"/>
        <w:rPr>
          <w:b/>
          <w:sz w:val="22"/>
          <w:szCs w:val="22"/>
        </w:rPr>
      </w:pPr>
    </w:p>
    <w:p w14:paraId="2AE4BC5E" w14:textId="28430418" w:rsidR="001E7143" w:rsidRDefault="001E7143" w:rsidP="0071558F">
      <w:pPr>
        <w:spacing w:line="276" w:lineRule="auto"/>
        <w:jc w:val="both"/>
        <w:rPr>
          <w:b/>
          <w:sz w:val="22"/>
          <w:szCs w:val="22"/>
        </w:rPr>
      </w:pPr>
      <w:r w:rsidRPr="0071558F">
        <w:rPr>
          <w:b/>
          <w:sz w:val="22"/>
          <w:szCs w:val="22"/>
        </w:rPr>
        <w:t xml:space="preserve">Zestaw </w:t>
      </w:r>
      <w:r w:rsidR="00E93FCD">
        <w:rPr>
          <w:b/>
          <w:sz w:val="22"/>
          <w:szCs w:val="22"/>
        </w:rPr>
        <w:t xml:space="preserve">nr </w:t>
      </w:r>
      <w:r w:rsidRPr="0071558F">
        <w:rPr>
          <w:b/>
          <w:sz w:val="22"/>
          <w:szCs w:val="22"/>
        </w:rPr>
        <w:t>1</w:t>
      </w:r>
      <w:r w:rsidR="00B3169E" w:rsidRPr="0071558F">
        <w:rPr>
          <w:b/>
          <w:sz w:val="22"/>
          <w:szCs w:val="22"/>
        </w:rPr>
        <w:t xml:space="preserve"> – 6 sztuk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7272"/>
        <w:gridCol w:w="1228"/>
      </w:tblGrid>
      <w:tr w:rsidR="002051FA" w:rsidRPr="00E53D29" w14:paraId="31FCFC92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6E57" w14:textId="37D829E3" w:rsidR="002051FA" w:rsidRPr="00BC0453" w:rsidRDefault="002051FA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Lp.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E93B6" w14:textId="76B1B17E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Nazwa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57101" w14:textId="77777777" w:rsidR="002051FA" w:rsidRPr="00BC0453" w:rsidRDefault="002051FA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Ilość sztuk</w:t>
            </w:r>
          </w:p>
        </w:tc>
      </w:tr>
      <w:tr w:rsidR="002051FA" w:rsidRPr="00E53D29" w14:paraId="781D9099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B819" w14:textId="19E2480C" w:rsidR="002051FA" w:rsidRPr="00BC0453" w:rsidRDefault="002051FA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23246" w14:textId="01D7ADFF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KAMERA IP DAHUA SD6CE445GB-HNR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F7AFA" w14:textId="0D6A16F5" w:rsidR="002051FA" w:rsidRPr="00BC0453" w:rsidRDefault="00634F28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1352478C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5D97" w14:textId="2BCDE95A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2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524B5" w14:textId="01898ECF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UCHWYT SŁUPOWY DAHUA PFA150-V2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E1397" w14:textId="14585F61" w:rsidR="002051FA" w:rsidRPr="00BC0453" w:rsidRDefault="00634F28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4C74FC77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7C63" w14:textId="1B10E080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3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F133D" w14:textId="077CB68A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ADAPTER MONTAŻOWY DAHUA PFA120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1E899" w14:textId="18F44097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4C1BA569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31430" w14:textId="069EE791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4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634A0" w14:textId="1868C39A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OGRANICZNIK PRZEPIĘĆ DT-LAN-CAT.6+</w:t>
            </w:r>
            <w:r w:rsidR="00A85370" w:rsidRPr="00BC0453">
              <w:rPr>
                <w:sz w:val="22"/>
                <w:szCs w:val="22"/>
              </w:rPr>
              <w:t xml:space="preserve"> Phoenix Contact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DBE55" w14:textId="64D41FDA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1DA9CC9C" w14:textId="77777777" w:rsidTr="00BC0453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761E" w14:textId="6D8D91FA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5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58196" w14:textId="442B9D61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ZASILACZ HIGH POE 48V 75W DAHUA TAM01GT01GT-75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94C87" w14:textId="27D8187D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118694EE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5278" w14:textId="309A136E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6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B3000" w14:textId="6A51F329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KARTA PAMIĘCI TF-W100-128GB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D33BD" w14:textId="5CCEC76D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1AEAEA73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E60F" w14:textId="77D81049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7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C3BEF" w14:textId="16AB18F5" w:rsidR="002051FA" w:rsidRPr="00BC0453" w:rsidRDefault="002051FA" w:rsidP="00770C8C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GNIAZDO BEZPIECZNIKA 5x20 na DIN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438FC" w14:textId="4AC5E30C" w:rsidR="002051FA" w:rsidRPr="00BC0453" w:rsidRDefault="00232129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2051FA" w:rsidRPr="00E53D29" w14:paraId="78FCEC48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87FE" w14:textId="18E1F9F5" w:rsidR="002051FA" w:rsidRPr="00BC0453" w:rsidRDefault="004E4A72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9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3704B" w14:textId="6FA349FB" w:rsidR="002051FA" w:rsidRPr="00BC0453" w:rsidRDefault="002051FA" w:rsidP="00770C8C">
            <w:pPr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PATCHCORD KAT.</w:t>
            </w:r>
            <w:r w:rsidR="005D2DE2" w:rsidRPr="00BC0453">
              <w:rPr>
                <w:sz w:val="22"/>
                <w:szCs w:val="22"/>
                <w:lang w:val="en-US"/>
              </w:rPr>
              <w:t>6</w:t>
            </w:r>
            <w:r w:rsidRPr="00BC0453">
              <w:rPr>
                <w:sz w:val="22"/>
                <w:szCs w:val="22"/>
                <w:lang w:val="en-US"/>
              </w:rPr>
              <w:t xml:space="preserve"> FTP 1m FLUKE PASSED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7C4FE" w14:textId="5A478F6D" w:rsidR="002051FA" w:rsidRPr="00BC0453" w:rsidRDefault="00912123" w:rsidP="00770C8C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</w:tbl>
    <w:p w14:paraId="7D28A2AF" w14:textId="77777777" w:rsidR="00F16FA3" w:rsidRPr="00E53D29" w:rsidRDefault="00F16FA3" w:rsidP="004D3608">
      <w:pPr>
        <w:spacing w:line="276" w:lineRule="auto"/>
        <w:jc w:val="both"/>
        <w:rPr>
          <w:bCs/>
          <w:sz w:val="18"/>
          <w:szCs w:val="18"/>
        </w:rPr>
      </w:pPr>
    </w:p>
    <w:p w14:paraId="561E62B7" w14:textId="77777777" w:rsidR="004E2232" w:rsidRDefault="004E2232" w:rsidP="0071558F">
      <w:pPr>
        <w:spacing w:line="276" w:lineRule="auto"/>
        <w:jc w:val="both"/>
        <w:rPr>
          <w:b/>
          <w:sz w:val="22"/>
          <w:szCs w:val="22"/>
        </w:rPr>
      </w:pPr>
    </w:p>
    <w:p w14:paraId="1FE5BDD9" w14:textId="77777777" w:rsidR="004E2232" w:rsidRDefault="004E2232" w:rsidP="0071558F">
      <w:pPr>
        <w:spacing w:line="276" w:lineRule="auto"/>
        <w:jc w:val="both"/>
        <w:rPr>
          <w:b/>
          <w:sz w:val="22"/>
          <w:szCs w:val="22"/>
        </w:rPr>
      </w:pPr>
    </w:p>
    <w:p w14:paraId="5DFC6BA2" w14:textId="77777777" w:rsidR="004E2232" w:rsidRDefault="004E2232" w:rsidP="0071558F">
      <w:pPr>
        <w:spacing w:line="276" w:lineRule="auto"/>
        <w:jc w:val="both"/>
        <w:rPr>
          <w:b/>
          <w:sz w:val="22"/>
          <w:szCs w:val="22"/>
        </w:rPr>
      </w:pPr>
    </w:p>
    <w:p w14:paraId="018CB9F3" w14:textId="4BB0F038" w:rsidR="001E7143" w:rsidRPr="00BC0453" w:rsidRDefault="001E7143" w:rsidP="0071558F">
      <w:pPr>
        <w:spacing w:line="276" w:lineRule="auto"/>
        <w:jc w:val="both"/>
        <w:rPr>
          <w:b/>
          <w:sz w:val="22"/>
          <w:szCs w:val="22"/>
        </w:rPr>
      </w:pPr>
      <w:r w:rsidRPr="00BC0453">
        <w:rPr>
          <w:b/>
          <w:sz w:val="22"/>
          <w:szCs w:val="22"/>
        </w:rPr>
        <w:t xml:space="preserve">Zestaw </w:t>
      </w:r>
      <w:r w:rsidR="00E93FCD" w:rsidRPr="00BC0453">
        <w:rPr>
          <w:b/>
          <w:sz w:val="22"/>
          <w:szCs w:val="22"/>
        </w:rPr>
        <w:t xml:space="preserve">nr </w:t>
      </w:r>
      <w:r w:rsidR="00912123" w:rsidRPr="00BC0453">
        <w:rPr>
          <w:b/>
          <w:sz w:val="22"/>
          <w:szCs w:val="22"/>
        </w:rPr>
        <w:t>2</w:t>
      </w:r>
      <w:r w:rsidR="00B3169E" w:rsidRPr="00BC0453">
        <w:rPr>
          <w:b/>
          <w:sz w:val="22"/>
          <w:szCs w:val="22"/>
        </w:rPr>
        <w:t xml:space="preserve"> – 1 sztuka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7272"/>
        <w:gridCol w:w="1228"/>
      </w:tblGrid>
      <w:tr w:rsidR="001E7143" w:rsidRPr="00E53D29" w14:paraId="5F4575E3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5BBF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Lp.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A7844" w14:textId="77777777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Nazwa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4B1CB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Ilość sztuk</w:t>
            </w:r>
          </w:p>
        </w:tc>
      </w:tr>
      <w:tr w:rsidR="0061556A" w:rsidRPr="00E53D29" w14:paraId="29391ED6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67B3" w14:textId="77777777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F686" w14:textId="2E803E28" w:rsidR="0061556A" w:rsidRPr="00BC0453" w:rsidRDefault="0061556A" w:rsidP="0061556A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KAMERA IP DAHUA SD8A840-HNF-PA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44ADE" w14:textId="20FD9D66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61556A" w:rsidRPr="00E53D29" w14:paraId="39A4B831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B8B5" w14:textId="7C955054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2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BDBE" w14:textId="602D8DEB" w:rsidR="0061556A" w:rsidRPr="00BC0453" w:rsidRDefault="0061556A" w:rsidP="0061556A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UCHWYT NAROŻNIKOWY KAMERY PFA151 DAHUA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DC82A" w14:textId="6A3DEF8C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61556A" w:rsidRPr="00E53D29" w14:paraId="4CBFD6E6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0DD5" w14:textId="07379EDB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3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A303" w14:textId="75C86CF8" w:rsidR="0061556A" w:rsidRPr="00BC0453" w:rsidRDefault="0061556A" w:rsidP="0061556A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ADAPTER MONTAŻOWY DAHUA PFA120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05CAA" w14:textId="3E64E9D2" w:rsidR="0061556A" w:rsidRPr="00BC0453" w:rsidRDefault="0061556A" w:rsidP="0061556A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7D590D5B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3C18" w14:textId="713231B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4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266F" w14:textId="284657E8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OGRANICZNIK PRZEPIĘĆ DT-LAN-CAT.6+ Phoenix Contact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32F44" w14:textId="03038F1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14AF7642" w14:textId="77777777" w:rsidTr="00BC0453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4B1A" w14:textId="72B7FB5B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5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805C7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ZASILACZ HIGH POE 48V 75W DAHUA TAM01GT01GT-75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27B41" w14:textId="6470BBC0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796A8D05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8F61" w14:textId="13998770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6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14811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KARTA PAMIĘCI TF-W100-128GB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6871F" w14:textId="2E3A1621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4EE6BD35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F414" w14:textId="6C61AB56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7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04F1A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GNIAZDO BEZPIECZNIKA 5x20 na DIN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755E2" w14:textId="241F799B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E53D29" w14:paraId="1F4A25A9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0867" w14:textId="12D48BB2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8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4737" w14:textId="77777777" w:rsidR="00A85370" w:rsidRPr="00BC0453" w:rsidRDefault="00A85370" w:rsidP="00A85370">
            <w:pPr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PATCHCORD KAT.6 FTP 1m FLUKE PASSED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4BCC2" w14:textId="7AB0CFC5" w:rsidR="00A85370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3</w:t>
            </w:r>
          </w:p>
        </w:tc>
      </w:tr>
      <w:tr w:rsidR="00912123" w:rsidRPr="00E53D29" w14:paraId="43657DE3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C941C" w14:textId="39D5A781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9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B376" w14:textId="60CA1E99" w:rsidR="00912123" w:rsidRPr="00BC0453" w:rsidRDefault="00912123" w:rsidP="00A85370">
            <w:pPr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KABEL LAN UTP KAT.6 305m CAT.6 F/UTP UV ŻELOWANY FLUKE PASSED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3A60A" w14:textId="2B6FBF7D" w:rsidR="00912123" w:rsidRPr="00BC0453" w:rsidRDefault="00912123" w:rsidP="00A85370">
            <w:pPr>
              <w:jc w:val="center"/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1</w:t>
            </w:r>
          </w:p>
        </w:tc>
      </w:tr>
      <w:tr w:rsidR="00912123" w:rsidRPr="00E53D29" w14:paraId="06346B9C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E057" w14:textId="7847DC20" w:rsidR="00912123" w:rsidRPr="00BC0453" w:rsidRDefault="00912123" w:rsidP="00A85370">
            <w:pPr>
              <w:jc w:val="center"/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161C" w14:textId="33C7154B" w:rsidR="00912123" w:rsidRPr="00BC0453" w:rsidRDefault="00912123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Rura karbowana "PESZEL" 16mm UV 750N 50m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F2C54" w14:textId="7911E570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E53D29" w14:paraId="6926277C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E054" w14:textId="3295201E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11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7E616" w14:textId="471D76FB" w:rsidR="00912123" w:rsidRPr="00BC0453" w:rsidRDefault="00912123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Zaciskarka przelotowa wtyków modularnych RJ45 (8p8c)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29F4C" w14:textId="3E9C0162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E53D29" w14:paraId="5B9064A3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0F84D" w14:textId="30ACD9D2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12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7C31" w14:textId="66288A55" w:rsidR="00912123" w:rsidRPr="00BC0453" w:rsidRDefault="00912123" w:rsidP="00912123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Przewód miedziany LGY 1,5 mm2 zielono-żółty 500V 50m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30B96" w14:textId="01EDE4A5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E53D29" w14:paraId="37F2B30D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F112" w14:textId="46465110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13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FDF4" w14:textId="3C4FBF76" w:rsidR="00912123" w:rsidRPr="00BC0453" w:rsidRDefault="00912123" w:rsidP="00912123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Przewód miedziany LGY 1,5 mm2 brązowy 500V 50m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05F3F" w14:textId="1E6951D4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E53D29" w14:paraId="64133D04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66ED2" w14:textId="3688714F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14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6189" w14:textId="5A70F0E0" w:rsidR="00912123" w:rsidRPr="00BC0453" w:rsidRDefault="00912123" w:rsidP="00912123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Przewód miedziany LGY 1,5 mm2 niebieski 500V 50m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876D3" w14:textId="4974FB39" w:rsidR="00912123" w:rsidRPr="00BC0453" w:rsidRDefault="00912123" w:rsidP="00912123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</w:tbl>
    <w:p w14:paraId="2A184E9E" w14:textId="77777777" w:rsidR="001E7143" w:rsidRPr="00E53D29" w:rsidRDefault="001E7143" w:rsidP="00FA346A">
      <w:pPr>
        <w:spacing w:line="276" w:lineRule="auto"/>
        <w:jc w:val="both"/>
        <w:rPr>
          <w:bCs/>
          <w:sz w:val="18"/>
          <w:szCs w:val="18"/>
          <w:u w:val="single"/>
        </w:rPr>
      </w:pPr>
    </w:p>
    <w:p w14:paraId="1456F3DF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4DB7B346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1D599229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588E37C2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439CA935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5D607C12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510FB94E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5DC905A4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4F0A0248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64765B23" w14:textId="77777777" w:rsidR="00BC0453" w:rsidRDefault="00BC0453" w:rsidP="0071558F">
      <w:pPr>
        <w:jc w:val="both"/>
        <w:rPr>
          <w:b/>
          <w:sz w:val="22"/>
          <w:szCs w:val="22"/>
        </w:rPr>
      </w:pPr>
    </w:p>
    <w:p w14:paraId="4E356CFA" w14:textId="76235A68" w:rsidR="001E7143" w:rsidRPr="00BC0453" w:rsidRDefault="001E7143" w:rsidP="0071558F">
      <w:pPr>
        <w:jc w:val="both"/>
        <w:rPr>
          <w:b/>
          <w:sz w:val="22"/>
          <w:szCs w:val="22"/>
        </w:rPr>
      </w:pPr>
      <w:r w:rsidRPr="00BC0453">
        <w:rPr>
          <w:b/>
          <w:sz w:val="22"/>
          <w:szCs w:val="22"/>
        </w:rPr>
        <w:lastRenderedPageBreak/>
        <w:t xml:space="preserve">Zestaw </w:t>
      </w:r>
      <w:r w:rsidR="00E93FCD" w:rsidRPr="00BC0453">
        <w:rPr>
          <w:b/>
          <w:sz w:val="22"/>
          <w:szCs w:val="22"/>
        </w:rPr>
        <w:t xml:space="preserve">nr </w:t>
      </w:r>
      <w:r w:rsidR="00912123" w:rsidRPr="00BC0453">
        <w:rPr>
          <w:b/>
          <w:sz w:val="22"/>
          <w:szCs w:val="22"/>
        </w:rPr>
        <w:t>3</w:t>
      </w:r>
      <w:r w:rsidR="00B3169E" w:rsidRPr="00BC0453">
        <w:rPr>
          <w:b/>
          <w:sz w:val="22"/>
          <w:szCs w:val="22"/>
        </w:rPr>
        <w:t xml:space="preserve"> – </w:t>
      </w:r>
      <w:r w:rsidR="00775ED3" w:rsidRPr="00BC0453">
        <w:rPr>
          <w:b/>
          <w:sz w:val="22"/>
          <w:szCs w:val="22"/>
        </w:rPr>
        <w:t>1</w:t>
      </w:r>
      <w:r w:rsidR="00B3169E" w:rsidRPr="00BC0453">
        <w:rPr>
          <w:b/>
          <w:sz w:val="22"/>
          <w:szCs w:val="22"/>
        </w:rPr>
        <w:t xml:space="preserve"> sztuk</w:t>
      </w:r>
      <w:r w:rsidR="00775ED3" w:rsidRPr="00BC0453">
        <w:rPr>
          <w:b/>
          <w:sz w:val="22"/>
          <w:szCs w:val="22"/>
        </w:rPr>
        <w:t>a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7272"/>
        <w:gridCol w:w="1228"/>
      </w:tblGrid>
      <w:tr w:rsidR="001E7143" w:rsidRPr="00BC0453" w14:paraId="74D9F23C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A41C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Lp.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B896" w14:textId="77777777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Nazwa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C3A6A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Ilość sztuk</w:t>
            </w:r>
          </w:p>
        </w:tc>
      </w:tr>
      <w:tr w:rsidR="001E7143" w:rsidRPr="00BC0453" w14:paraId="582AAB5C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FE60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3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7107" w14:textId="77777777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KAMERA IP TERMO PTZ TPC-SD2241-TB3F8-S2 DAHUA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816AD" w14:textId="36A9FB96" w:rsidR="001E7143" w:rsidRPr="00BC0453" w:rsidRDefault="00A84654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1E7143" w:rsidRPr="00BC0453" w14:paraId="7E083788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CD152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4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71C05" w14:textId="77777777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UCHWYT SŁUPOWY DAHUA PFA150-V2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AAE93" w14:textId="62CA9575" w:rsidR="001E7143" w:rsidRPr="00BC0453" w:rsidRDefault="00A84654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1E7143" w:rsidRPr="00BC0453" w14:paraId="3E2B3DE4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64C2" w14:textId="77777777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6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60D6" w14:textId="77777777" w:rsidR="001E7143" w:rsidRPr="00BC0453" w:rsidRDefault="001E7143" w:rsidP="001B3994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ADAPTER MONTAŻOWY DAHUA PFA120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2BD0B" w14:textId="30E79969" w:rsidR="001E7143" w:rsidRPr="00BC0453" w:rsidRDefault="001E7143" w:rsidP="001B3994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1B4B2619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22713" w14:textId="7777777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7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1D62D" w14:textId="36AFF47F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OGRANICZNIK PRZEPIĘĆ DT-LAN-CAT.6+ Phoenix Contact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240C3" w14:textId="3FF52344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4C024033" w14:textId="77777777" w:rsidTr="00BC0453">
        <w:trPr>
          <w:trHeight w:val="33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5BD5" w14:textId="7777777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8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D08C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ZASILACZ HIGH POE 48V 75W DAHUA TAM01GT01GT-75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9605A" w14:textId="3A56C48A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56C07A25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5C6C3" w14:textId="7777777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9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6DF57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KARTA PAMIĘCI TF-W100-128GB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2BE70" w14:textId="2DBEBDFF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6CE37494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C4C5" w14:textId="77777777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10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B7F8C" w14:textId="77777777" w:rsidR="00A85370" w:rsidRPr="00BC0453" w:rsidRDefault="00A85370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GNIAZDO BEZPIECZNIKA 5x20 na DIN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910B9" w14:textId="098BADA4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912123" w:rsidRPr="00BC0453" w14:paraId="068B057D" w14:textId="77777777" w:rsidTr="00BC0453">
        <w:trPr>
          <w:trHeight w:val="2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349C" w14:textId="6E432F64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11</w:t>
            </w:r>
          </w:p>
        </w:tc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22BB3" w14:textId="2EF22B1C" w:rsidR="00912123" w:rsidRPr="00BC0453" w:rsidRDefault="00912123" w:rsidP="00A85370">
            <w:pPr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Zaciskarka przelotowa wtyków modularnych RJ45 (8p8c)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34280" w14:textId="05498611" w:rsidR="00912123" w:rsidRPr="00BC0453" w:rsidRDefault="00912123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  <w:tr w:rsidR="00A85370" w:rsidRPr="00BC0453" w14:paraId="4FAACCD8" w14:textId="77777777" w:rsidTr="00BC0453">
        <w:trPr>
          <w:trHeight w:val="28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BC2E" w14:textId="23942483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  <w:r w:rsidR="00912123" w:rsidRPr="00BC0453">
              <w:rPr>
                <w:sz w:val="22"/>
                <w:szCs w:val="22"/>
              </w:rPr>
              <w:t>2</w:t>
            </w:r>
          </w:p>
        </w:tc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07A1" w14:textId="77777777" w:rsidR="00A85370" w:rsidRPr="00BC0453" w:rsidRDefault="00A85370" w:rsidP="00A85370">
            <w:pPr>
              <w:rPr>
                <w:sz w:val="22"/>
                <w:szCs w:val="22"/>
                <w:lang w:val="en-US"/>
              </w:rPr>
            </w:pPr>
            <w:r w:rsidRPr="00BC0453">
              <w:rPr>
                <w:sz w:val="22"/>
                <w:szCs w:val="22"/>
                <w:lang w:val="en-US"/>
              </w:rPr>
              <w:t>PATCHCORD KAT.6 FTP 1m FLUKE PASSED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879F0" w14:textId="6FBA14B9" w:rsidR="00A85370" w:rsidRPr="00BC0453" w:rsidRDefault="00A85370" w:rsidP="00A85370">
            <w:pPr>
              <w:jc w:val="center"/>
              <w:rPr>
                <w:sz w:val="22"/>
                <w:szCs w:val="22"/>
              </w:rPr>
            </w:pPr>
            <w:r w:rsidRPr="00BC0453">
              <w:rPr>
                <w:sz w:val="22"/>
                <w:szCs w:val="22"/>
              </w:rPr>
              <w:t>1</w:t>
            </w:r>
          </w:p>
        </w:tc>
      </w:tr>
    </w:tbl>
    <w:p w14:paraId="19DF9CE2" w14:textId="77777777" w:rsidR="004E2232" w:rsidRDefault="004E2232" w:rsidP="004E2232">
      <w:pPr>
        <w:spacing w:line="276" w:lineRule="auto"/>
        <w:jc w:val="both"/>
        <w:rPr>
          <w:b/>
          <w:sz w:val="22"/>
          <w:szCs w:val="22"/>
        </w:rPr>
      </w:pPr>
    </w:p>
    <w:p w14:paraId="3239A6F1" w14:textId="77777777" w:rsidR="004E2232" w:rsidRDefault="004E2232" w:rsidP="004E2232">
      <w:pPr>
        <w:spacing w:line="276" w:lineRule="auto"/>
        <w:jc w:val="both"/>
        <w:rPr>
          <w:b/>
          <w:sz w:val="22"/>
          <w:szCs w:val="22"/>
        </w:rPr>
      </w:pPr>
    </w:p>
    <w:p w14:paraId="6DC05FD0" w14:textId="329250FC" w:rsidR="004E2232" w:rsidRDefault="00A46C2C" w:rsidP="004E2232">
      <w:pPr>
        <w:spacing w:line="276" w:lineRule="auto"/>
        <w:jc w:val="both"/>
        <w:rPr>
          <w:b/>
          <w:sz w:val="22"/>
          <w:szCs w:val="22"/>
        </w:rPr>
      </w:pPr>
      <w:r w:rsidRPr="004E2232">
        <w:rPr>
          <w:b/>
          <w:sz w:val="22"/>
          <w:szCs w:val="22"/>
        </w:rPr>
        <w:t>Gwarancja:</w:t>
      </w:r>
    </w:p>
    <w:p w14:paraId="449A5845" w14:textId="4AB3F6A3" w:rsidR="00A46C2C" w:rsidRPr="004E2232" w:rsidRDefault="00A46C2C" w:rsidP="004E2232">
      <w:pPr>
        <w:spacing w:line="276" w:lineRule="auto"/>
        <w:jc w:val="both"/>
        <w:rPr>
          <w:b/>
          <w:sz w:val="22"/>
          <w:szCs w:val="22"/>
        </w:rPr>
      </w:pPr>
      <w:r w:rsidRPr="004E2232">
        <w:rPr>
          <w:sz w:val="22"/>
          <w:szCs w:val="22"/>
        </w:rPr>
        <w:t xml:space="preserve">Dostawca powinien zapewnić co najmniej </w:t>
      </w:r>
      <w:r w:rsidR="0027036E" w:rsidRPr="004E2232">
        <w:rPr>
          <w:sz w:val="22"/>
          <w:szCs w:val="22"/>
        </w:rPr>
        <w:t>24</w:t>
      </w:r>
      <w:r w:rsidRPr="004E2232">
        <w:rPr>
          <w:sz w:val="22"/>
          <w:szCs w:val="22"/>
        </w:rPr>
        <w:t xml:space="preserve">-miesięczną gwarancję na </w:t>
      </w:r>
      <w:r w:rsidR="004E2232">
        <w:rPr>
          <w:sz w:val="22"/>
          <w:szCs w:val="22"/>
        </w:rPr>
        <w:t xml:space="preserve">każdy </w:t>
      </w:r>
      <w:r w:rsidRPr="004E2232">
        <w:rPr>
          <w:sz w:val="22"/>
          <w:szCs w:val="22"/>
        </w:rPr>
        <w:t>oferowan</w:t>
      </w:r>
      <w:r w:rsidR="007C61CD" w:rsidRPr="004E2232">
        <w:rPr>
          <w:sz w:val="22"/>
          <w:szCs w:val="22"/>
        </w:rPr>
        <w:t xml:space="preserve">y </w:t>
      </w:r>
      <w:r w:rsidR="00DF0A96" w:rsidRPr="004E2232">
        <w:rPr>
          <w:sz w:val="22"/>
          <w:szCs w:val="22"/>
        </w:rPr>
        <w:t>zestaw</w:t>
      </w:r>
      <w:r w:rsidR="004E2232">
        <w:rPr>
          <w:sz w:val="22"/>
          <w:szCs w:val="22"/>
        </w:rPr>
        <w:t>.</w:t>
      </w:r>
      <w:r w:rsidR="00DF0A96" w:rsidRPr="004E2232">
        <w:rPr>
          <w:sz w:val="22"/>
          <w:szCs w:val="22"/>
        </w:rPr>
        <w:t xml:space="preserve"> </w:t>
      </w:r>
    </w:p>
    <w:p w14:paraId="1A553403" w14:textId="77777777" w:rsidR="004E2232" w:rsidRDefault="00276FE6" w:rsidP="00276FE6">
      <w:pPr>
        <w:rPr>
          <w:rFonts w:cs="Calibri"/>
          <w:sz w:val="20"/>
          <w:szCs w:val="20"/>
          <w:lang w:eastAsia="x-none"/>
        </w:rPr>
      </w:pPr>
      <w:r>
        <w:rPr>
          <w:rFonts w:cs="Calibri"/>
          <w:sz w:val="20"/>
          <w:szCs w:val="20"/>
          <w:lang w:eastAsia="x-none"/>
        </w:rPr>
        <w:t xml:space="preserve">                                                                                      </w:t>
      </w:r>
    </w:p>
    <w:p w14:paraId="420557CA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0FCBD9A2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43D22513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42687AEA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640F26A4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2148ED5A" w14:textId="77777777" w:rsidR="004E2232" w:rsidRDefault="004E2232" w:rsidP="00276FE6">
      <w:pPr>
        <w:rPr>
          <w:rFonts w:cs="Calibri"/>
          <w:sz w:val="20"/>
          <w:szCs w:val="20"/>
          <w:lang w:eastAsia="x-none"/>
        </w:rPr>
      </w:pPr>
    </w:p>
    <w:p w14:paraId="160CD995" w14:textId="2216FF76" w:rsidR="00276FE6" w:rsidRPr="00873A6F" w:rsidRDefault="004E2232" w:rsidP="00276FE6">
      <w:pPr>
        <w:rPr>
          <w:rFonts w:cs="Calibri"/>
          <w:sz w:val="16"/>
          <w:szCs w:val="16"/>
          <w:lang w:eastAsia="x-none"/>
        </w:rPr>
      </w:pPr>
      <w:r>
        <w:rPr>
          <w:rFonts w:cs="Calibri"/>
          <w:sz w:val="20"/>
          <w:szCs w:val="20"/>
          <w:lang w:eastAsia="x-none"/>
        </w:rPr>
        <w:t xml:space="preserve">                                                                               </w:t>
      </w:r>
      <w:r w:rsidR="00276FE6">
        <w:rPr>
          <w:rFonts w:cs="Calibri"/>
          <w:sz w:val="20"/>
          <w:szCs w:val="20"/>
          <w:lang w:eastAsia="x-none"/>
        </w:rPr>
        <w:t xml:space="preserve"> </w:t>
      </w:r>
      <w:r w:rsidR="00276FE6" w:rsidRPr="00873A6F">
        <w:rPr>
          <w:rFonts w:cs="Calibri"/>
          <w:sz w:val="16"/>
          <w:szCs w:val="16"/>
          <w:lang w:eastAsia="x-none"/>
        </w:rPr>
        <w:t>.……………………………………………………………</w:t>
      </w:r>
    </w:p>
    <w:p w14:paraId="0603D411" w14:textId="492D47B0" w:rsidR="00276FE6" w:rsidRDefault="00276FE6" w:rsidP="00276FE6">
      <w:pPr>
        <w:ind w:left="4820"/>
        <w:rPr>
          <w:rFonts w:cs="Calibri"/>
          <w:i/>
          <w:iCs/>
          <w:sz w:val="16"/>
          <w:szCs w:val="16"/>
          <w:lang w:eastAsia="x-none"/>
        </w:rPr>
      </w:pPr>
      <w:r>
        <w:rPr>
          <w:rFonts w:cs="Calibri"/>
          <w:i/>
          <w:iCs/>
          <w:sz w:val="16"/>
          <w:szCs w:val="16"/>
          <w:lang w:eastAsia="x-none"/>
        </w:rPr>
        <w:t xml:space="preserve">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  </w:t>
      </w:r>
      <w:r>
        <w:rPr>
          <w:rFonts w:cs="Calibri"/>
          <w:i/>
          <w:iCs/>
          <w:sz w:val="16"/>
          <w:szCs w:val="16"/>
          <w:lang w:eastAsia="x-none"/>
        </w:rPr>
        <w:t xml:space="preserve">    </w:t>
      </w:r>
      <w:r w:rsidRPr="00873A6F">
        <w:rPr>
          <w:rFonts w:cs="Calibri"/>
          <w:i/>
          <w:iCs/>
          <w:sz w:val="16"/>
          <w:szCs w:val="16"/>
          <w:lang w:eastAsia="x-none"/>
        </w:rPr>
        <w:t xml:space="preserve">podpis </w:t>
      </w:r>
      <w:r>
        <w:rPr>
          <w:rFonts w:cs="Calibri"/>
          <w:i/>
          <w:iCs/>
          <w:sz w:val="16"/>
          <w:szCs w:val="16"/>
          <w:lang w:eastAsia="x-none"/>
        </w:rPr>
        <w:t>Wykonawcy</w:t>
      </w:r>
    </w:p>
    <w:sectPr w:rsidR="00276F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4E01B" w14:textId="77777777" w:rsidR="00A428CD" w:rsidRDefault="00A428CD" w:rsidP="00A428CD">
      <w:r>
        <w:separator/>
      </w:r>
    </w:p>
  </w:endnote>
  <w:endnote w:type="continuationSeparator" w:id="0">
    <w:p w14:paraId="1DB513DD" w14:textId="77777777" w:rsidR="00A428CD" w:rsidRDefault="00A428CD" w:rsidP="00A42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470AF" w14:textId="77777777" w:rsidR="00A428CD" w:rsidRDefault="00A428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6407580"/>
      <w:docPartObj>
        <w:docPartGallery w:val="Page Numbers (Bottom of Page)"/>
        <w:docPartUnique/>
      </w:docPartObj>
    </w:sdtPr>
    <w:sdtEndPr/>
    <w:sdtContent>
      <w:p w14:paraId="6968A55E" w14:textId="0AAE1CEE" w:rsidR="00A428CD" w:rsidRDefault="00A428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DFFC63" w14:textId="77777777" w:rsidR="00A428CD" w:rsidRDefault="00A428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B23C8" w14:textId="77777777" w:rsidR="00A428CD" w:rsidRDefault="00A428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97998" w14:textId="77777777" w:rsidR="00A428CD" w:rsidRDefault="00A428CD" w:rsidP="00A428CD">
      <w:r>
        <w:separator/>
      </w:r>
    </w:p>
  </w:footnote>
  <w:footnote w:type="continuationSeparator" w:id="0">
    <w:p w14:paraId="4A21BB09" w14:textId="77777777" w:rsidR="00A428CD" w:rsidRDefault="00A428CD" w:rsidP="00A42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6D932" w14:textId="77777777" w:rsidR="00A428CD" w:rsidRDefault="00A428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BE16" w14:textId="77777777" w:rsidR="00A428CD" w:rsidRDefault="00A428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B6A0F" w14:textId="77777777" w:rsidR="00A428CD" w:rsidRDefault="00A428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50CC"/>
    <w:multiLevelType w:val="multilevel"/>
    <w:tmpl w:val="D45EA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abstractNum w:abstractNumId="2" w15:restartNumberingAfterBreak="0">
    <w:nsid w:val="19004B2A"/>
    <w:multiLevelType w:val="multilevel"/>
    <w:tmpl w:val="859E8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F73C2E"/>
    <w:multiLevelType w:val="multilevel"/>
    <w:tmpl w:val="D96A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2B4580"/>
    <w:multiLevelType w:val="hybridMultilevel"/>
    <w:tmpl w:val="1D20B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D82788"/>
    <w:multiLevelType w:val="hybridMultilevel"/>
    <w:tmpl w:val="7BCE04C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BB72B81"/>
    <w:multiLevelType w:val="hybridMultilevel"/>
    <w:tmpl w:val="CD3AB322"/>
    <w:lvl w:ilvl="0" w:tplc="53A0B8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33AB8"/>
    <w:multiLevelType w:val="multilevel"/>
    <w:tmpl w:val="BDAC0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C300D"/>
    <w:multiLevelType w:val="hybridMultilevel"/>
    <w:tmpl w:val="D7021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2203B"/>
    <w:multiLevelType w:val="hybridMultilevel"/>
    <w:tmpl w:val="84A89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273ED"/>
    <w:multiLevelType w:val="hybridMultilevel"/>
    <w:tmpl w:val="EA401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192183"/>
    <w:multiLevelType w:val="multilevel"/>
    <w:tmpl w:val="9088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E53B06"/>
    <w:multiLevelType w:val="hybridMultilevel"/>
    <w:tmpl w:val="18D2B9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722AF"/>
    <w:multiLevelType w:val="hybridMultilevel"/>
    <w:tmpl w:val="98544720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7425009E"/>
    <w:multiLevelType w:val="hybridMultilevel"/>
    <w:tmpl w:val="DBE2104C"/>
    <w:lvl w:ilvl="0" w:tplc="E83010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256344"/>
    <w:multiLevelType w:val="hybridMultilevel"/>
    <w:tmpl w:val="2738F4B8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6392087">
    <w:abstractNumId w:val="12"/>
  </w:num>
  <w:num w:numId="2" w16cid:durableId="12363615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073577">
    <w:abstractNumId w:val="5"/>
  </w:num>
  <w:num w:numId="4" w16cid:durableId="1494833450">
    <w:abstractNumId w:val="3"/>
  </w:num>
  <w:num w:numId="5" w16cid:durableId="1804539119">
    <w:abstractNumId w:val="11"/>
  </w:num>
  <w:num w:numId="6" w16cid:durableId="1810590337">
    <w:abstractNumId w:val="1"/>
  </w:num>
  <w:num w:numId="7" w16cid:durableId="1906717352">
    <w:abstractNumId w:val="10"/>
  </w:num>
  <w:num w:numId="8" w16cid:durableId="1982033976">
    <w:abstractNumId w:val="13"/>
  </w:num>
  <w:num w:numId="9" w16cid:durableId="2090497824">
    <w:abstractNumId w:val="14"/>
  </w:num>
  <w:num w:numId="10" w16cid:durableId="210533325">
    <w:abstractNumId w:val="2"/>
  </w:num>
  <w:num w:numId="11" w16cid:durableId="24450235">
    <w:abstractNumId w:val="6"/>
  </w:num>
  <w:num w:numId="12" w16cid:durableId="25376610">
    <w:abstractNumId w:val="8"/>
  </w:num>
  <w:num w:numId="13" w16cid:durableId="529152933">
    <w:abstractNumId w:val="7"/>
  </w:num>
  <w:num w:numId="14" w16cid:durableId="61029030">
    <w:abstractNumId w:val="0"/>
  </w:num>
  <w:num w:numId="15" w16cid:durableId="756093507">
    <w:abstractNumId w:val="15"/>
  </w:num>
  <w:num w:numId="16" w16cid:durableId="894043194">
    <w:abstractNumId w:val="9"/>
  </w:num>
  <w:num w:numId="17" w16cid:durableId="97798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933"/>
    <w:rsid w:val="00007B5C"/>
    <w:rsid w:val="00012F54"/>
    <w:rsid w:val="00013920"/>
    <w:rsid w:val="0001511F"/>
    <w:rsid w:val="000170F1"/>
    <w:rsid w:val="00030766"/>
    <w:rsid w:val="000339D1"/>
    <w:rsid w:val="00043C6D"/>
    <w:rsid w:val="00045402"/>
    <w:rsid w:val="00046AB1"/>
    <w:rsid w:val="00051DED"/>
    <w:rsid w:val="00060E9B"/>
    <w:rsid w:val="00063232"/>
    <w:rsid w:val="00073CA2"/>
    <w:rsid w:val="00076727"/>
    <w:rsid w:val="00084B09"/>
    <w:rsid w:val="0009131C"/>
    <w:rsid w:val="0009381A"/>
    <w:rsid w:val="00095933"/>
    <w:rsid w:val="00095C17"/>
    <w:rsid w:val="0009789E"/>
    <w:rsid w:val="000B076E"/>
    <w:rsid w:val="000B7CC6"/>
    <w:rsid w:val="000C1B26"/>
    <w:rsid w:val="000C3649"/>
    <w:rsid w:val="000D04B2"/>
    <w:rsid w:val="000D2AC4"/>
    <w:rsid w:val="000E0082"/>
    <w:rsid w:val="000E0FDB"/>
    <w:rsid w:val="000E191A"/>
    <w:rsid w:val="000E78BD"/>
    <w:rsid w:val="00100810"/>
    <w:rsid w:val="00102C3A"/>
    <w:rsid w:val="00120955"/>
    <w:rsid w:val="00133829"/>
    <w:rsid w:val="00133AEE"/>
    <w:rsid w:val="00140FA1"/>
    <w:rsid w:val="00147615"/>
    <w:rsid w:val="001530EF"/>
    <w:rsid w:val="001552A9"/>
    <w:rsid w:val="00155FFA"/>
    <w:rsid w:val="001565F5"/>
    <w:rsid w:val="0016633C"/>
    <w:rsid w:val="001668D3"/>
    <w:rsid w:val="00170375"/>
    <w:rsid w:val="00174590"/>
    <w:rsid w:val="00181ED0"/>
    <w:rsid w:val="001826B6"/>
    <w:rsid w:val="00191BA4"/>
    <w:rsid w:val="0019492E"/>
    <w:rsid w:val="00196009"/>
    <w:rsid w:val="001A56ED"/>
    <w:rsid w:val="001A64FF"/>
    <w:rsid w:val="001B031E"/>
    <w:rsid w:val="001B0CD8"/>
    <w:rsid w:val="001D2BEA"/>
    <w:rsid w:val="001D66EA"/>
    <w:rsid w:val="001D75B8"/>
    <w:rsid w:val="001E24C5"/>
    <w:rsid w:val="001E57AE"/>
    <w:rsid w:val="001E6AB1"/>
    <w:rsid w:val="001E7143"/>
    <w:rsid w:val="001E777D"/>
    <w:rsid w:val="001F0069"/>
    <w:rsid w:val="00200337"/>
    <w:rsid w:val="002051FA"/>
    <w:rsid w:val="002053BF"/>
    <w:rsid w:val="00212932"/>
    <w:rsid w:val="00213A1E"/>
    <w:rsid w:val="00222037"/>
    <w:rsid w:val="00226492"/>
    <w:rsid w:val="00232129"/>
    <w:rsid w:val="002371E6"/>
    <w:rsid w:val="0024178D"/>
    <w:rsid w:val="002421F3"/>
    <w:rsid w:val="00243F3E"/>
    <w:rsid w:val="002516A6"/>
    <w:rsid w:val="00253F16"/>
    <w:rsid w:val="00260383"/>
    <w:rsid w:val="00261600"/>
    <w:rsid w:val="00264A8D"/>
    <w:rsid w:val="0027036E"/>
    <w:rsid w:val="00272181"/>
    <w:rsid w:val="00272D00"/>
    <w:rsid w:val="00276FE6"/>
    <w:rsid w:val="00295295"/>
    <w:rsid w:val="002A3999"/>
    <w:rsid w:val="002B371F"/>
    <w:rsid w:val="002C6B1F"/>
    <w:rsid w:val="002D261C"/>
    <w:rsid w:val="002E1025"/>
    <w:rsid w:val="002E2AAA"/>
    <w:rsid w:val="002F3AD4"/>
    <w:rsid w:val="00300B59"/>
    <w:rsid w:val="003037B9"/>
    <w:rsid w:val="00305439"/>
    <w:rsid w:val="00307EE7"/>
    <w:rsid w:val="003159DD"/>
    <w:rsid w:val="00317F88"/>
    <w:rsid w:val="0032242A"/>
    <w:rsid w:val="00325362"/>
    <w:rsid w:val="00326E91"/>
    <w:rsid w:val="00331E7D"/>
    <w:rsid w:val="00337294"/>
    <w:rsid w:val="003504BE"/>
    <w:rsid w:val="0035410D"/>
    <w:rsid w:val="00356C1C"/>
    <w:rsid w:val="00357258"/>
    <w:rsid w:val="00373A49"/>
    <w:rsid w:val="003815F1"/>
    <w:rsid w:val="003970DC"/>
    <w:rsid w:val="00397B2F"/>
    <w:rsid w:val="003B286B"/>
    <w:rsid w:val="003B468D"/>
    <w:rsid w:val="003B4995"/>
    <w:rsid w:val="003C32E5"/>
    <w:rsid w:val="003D783C"/>
    <w:rsid w:val="003E2A9C"/>
    <w:rsid w:val="003E2F90"/>
    <w:rsid w:val="003E7E21"/>
    <w:rsid w:val="003F1CD6"/>
    <w:rsid w:val="004126D8"/>
    <w:rsid w:val="0042293F"/>
    <w:rsid w:val="00422E32"/>
    <w:rsid w:val="0042652A"/>
    <w:rsid w:val="0043388D"/>
    <w:rsid w:val="00434F32"/>
    <w:rsid w:val="00436458"/>
    <w:rsid w:val="0044311B"/>
    <w:rsid w:val="00443D78"/>
    <w:rsid w:val="00446A79"/>
    <w:rsid w:val="004479CE"/>
    <w:rsid w:val="00456033"/>
    <w:rsid w:val="00456BD8"/>
    <w:rsid w:val="004572B3"/>
    <w:rsid w:val="004646A3"/>
    <w:rsid w:val="00466CD1"/>
    <w:rsid w:val="00473527"/>
    <w:rsid w:val="00476A11"/>
    <w:rsid w:val="00481247"/>
    <w:rsid w:val="00481319"/>
    <w:rsid w:val="0048791F"/>
    <w:rsid w:val="004A772E"/>
    <w:rsid w:val="004A7951"/>
    <w:rsid w:val="004A7EAA"/>
    <w:rsid w:val="004C0375"/>
    <w:rsid w:val="004C11F0"/>
    <w:rsid w:val="004C143E"/>
    <w:rsid w:val="004C2D3F"/>
    <w:rsid w:val="004C4D49"/>
    <w:rsid w:val="004C562D"/>
    <w:rsid w:val="004C69D4"/>
    <w:rsid w:val="004C7284"/>
    <w:rsid w:val="004C729E"/>
    <w:rsid w:val="004D0D70"/>
    <w:rsid w:val="004D3608"/>
    <w:rsid w:val="004D5E2A"/>
    <w:rsid w:val="004D60D5"/>
    <w:rsid w:val="004D72EE"/>
    <w:rsid w:val="004E2232"/>
    <w:rsid w:val="004E4A72"/>
    <w:rsid w:val="004E7B3C"/>
    <w:rsid w:val="004F52E9"/>
    <w:rsid w:val="00500EAE"/>
    <w:rsid w:val="00503A58"/>
    <w:rsid w:val="00503B0E"/>
    <w:rsid w:val="005056F7"/>
    <w:rsid w:val="00505701"/>
    <w:rsid w:val="00512C91"/>
    <w:rsid w:val="00514D48"/>
    <w:rsid w:val="00520430"/>
    <w:rsid w:val="00522AB9"/>
    <w:rsid w:val="00527BC2"/>
    <w:rsid w:val="005365D5"/>
    <w:rsid w:val="00545205"/>
    <w:rsid w:val="00545262"/>
    <w:rsid w:val="00551611"/>
    <w:rsid w:val="00554858"/>
    <w:rsid w:val="00554E46"/>
    <w:rsid w:val="005559DF"/>
    <w:rsid w:val="00565172"/>
    <w:rsid w:val="005733FE"/>
    <w:rsid w:val="00574C19"/>
    <w:rsid w:val="00576E83"/>
    <w:rsid w:val="00580DE4"/>
    <w:rsid w:val="005846B0"/>
    <w:rsid w:val="00584724"/>
    <w:rsid w:val="005B29D1"/>
    <w:rsid w:val="005B3457"/>
    <w:rsid w:val="005B4D98"/>
    <w:rsid w:val="005B7920"/>
    <w:rsid w:val="005C4522"/>
    <w:rsid w:val="005D21CA"/>
    <w:rsid w:val="005D2DE2"/>
    <w:rsid w:val="005E016C"/>
    <w:rsid w:val="005E475B"/>
    <w:rsid w:val="005E6EFC"/>
    <w:rsid w:val="00604157"/>
    <w:rsid w:val="006102CB"/>
    <w:rsid w:val="00613468"/>
    <w:rsid w:val="0061556A"/>
    <w:rsid w:val="0061780C"/>
    <w:rsid w:val="00623C22"/>
    <w:rsid w:val="006253BC"/>
    <w:rsid w:val="00634F28"/>
    <w:rsid w:val="00637C38"/>
    <w:rsid w:val="006428D6"/>
    <w:rsid w:val="00644022"/>
    <w:rsid w:val="00647D0F"/>
    <w:rsid w:val="0065085A"/>
    <w:rsid w:val="006631E4"/>
    <w:rsid w:val="00665FA5"/>
    <w:rsid w:val="006707BD"/>
    <w:rsid w:val="0067246D"/>
    <w:rsid w:val="006860E6"/>
    <w:rsid w:val="0068794B"/>
    <w:rsid w:val="00687EF2"/>
    <w:rsid w:val="0069662E"/>
    <w:rsid w:val="006A0BE8"/>
    <w:rsid w:val="006B03AA"/>
    <w:rsid w:val="006B305C"/>
    <w:rsid w:val="006B5A47"/>
    <w:rsid w:val="006B6AA1"/>
    <w:rsid w:val="006C4390"/>
    <w:rsid w:val="006C73F8"/>
    <w:rsid w:val="006C7C23"/>
    <w:rsid w:val="006E79A9"/>
    <w:rsid w:val="006F214B"/>
    <w:rsid w:val="006F3056"/>
    <w:rsid w:val="006F387E"/>
    <w:rsid w:val="00700338"/>
    <w:rsid w:val="0070475F"/>
    <w:rsid w:val="0071558F"/>
    <w:rsid w:val="0071564D"/>
    <w:rsid w:val="00715848"/>
    <w:rsid w:val="00730FF6"/>
    <w:rsid w:val="00755D87"/>
    <w:rsid w:val="00755F99"/>
    <w:rsid w:val="00765917"/>
    <w:rsid w:val="0077042C"/>
    <w:rsid w:val="00770C8C"/>
    <w:rsid w:val="00775ED3"/>
    <w:rsid w:val="00783138"/>
    <w:rsid w:val="00791D43"/>
    <w:rsid w:val="00792D2D"/>
    <w:rsid w:val="007A0F03"/>
    <w:rsid w:val="007A178B"/>
    <w:rsid w:val="007C0AB6"/>
    <w:rsid w:val="007C61CD"/>
    <w:rsid w:val="007C6E7E"/>
    <w:rsid w:val="007D11A9"/>
    <w:rsid w:val="007D69C6"/>
    <w:rsid w:val="007E408D"/>
    <w:rsid w:val="007E5C03"/>
    <w:rsid w:val="007E7051"/>
    <w:rsid w:val="00802039"/>
    <w:rsid w:val="00807520"/>
    <w:rsid w:val="00817B79"/>
    <w:rsid w:val="00825F20"/>
    <w:rsid w:val="00826D4B"/>
    <w:rsid w:val="008300ED"/>
    <w:rsid w:val="0084119B"/>
    <w:rsid w:val="00843365"/>
    <w:rsid w:val="00847B36"/>
    <w:rsid w:val="0085353B"/>
    <w:rsid w:val="0085653D"/>
    <w:rsid w:val="0086128E"/>
    <w:rsid w:val="008674A4"/>
    <w:rsid w:val="00867780"/>
    <w:rsid w:val="00870E1B"/>
    <w:rsid w:val="00886F19"/>
    <w:rsid w:val="00890737"/>
    <w:rsid w:val="0089246E"/>
    <w:rsid w:val="008972AB"/>
    <w:rsid w:val="008A0B15"/>
    <w:rsid w:val="008A59B2"/>
    <w:rsid w:val="008B72CE"/>
    <w:rsid w:val="008C5C48"/>
    <w:rsid w:val="008D3404"/>
    <w:rsid w:val="008F01DF"/>
    <w:rsid w:val="008F3305"/>
    <w:rsid w:val="00912123"/>
    <w:rsid w:val="00920EC9"/>
    <w:rsid w:val="009226F7"/>
    <w:rsid w:val="00924DDF"/>
    <w:rsid w:val="0093596D"/>
    <w:rsid w:val="00935AC8"/>
    <w:rsid w:val="00942C2E"/>
    <w:rsid w:val="009457B6"/>
    <w:rsid w:val="00955E8A"/>
    <w:rsid w:val="00957812"/>
    <w:rsid w:val="009753CB"/>
    <w:rsid w:val="009764E3"/>
    <w:rsid w:val="00983C9F"/>
    <w:rsid w:val="00994BD7"/>
    <w:rsid w:val="00997C7B"/>
    <w:rsid w:val="009A1904"/>
    <w:rsid w:val="009A3475"/>
    <w:rsid w:val="009A522C"/>
    <w:rsid w:val="009A75E3"/>
    <w:rsid w:val="009B3102"/>
    <w:rsid w:val="009C1834"/>
    <w:rsid w:val="009C32A4"/>
    <w:rsid w:val="009C4A5D"/>
    <w:rsid w:val="009C6747"/>
    <w:rsid w:val="009D0A1E"/>
    <w:rsid w:val="009D1A3B"/>
    <w:rsid w:val="009D2244"/>
    <w:rsid w:val="009F5DF5"/>
    <w:rsid w:val="009F61DD"/>
    <w:rsid w:val="00A012B1"/>
    <w:rsid w:val="00A03060"/>
    <w:rsid w:val="00A101B2"/>
    <w:rsid w:val="00A1274F"/>
    <w:rsid w:val="00A154F2"/>
    <w:rsid w:val="00A22874"/>
    <w:rsid w:val="00A35540"/>
    <w:rsid w:val="00A423A9"/>
    <w:rsid w:val="00A428CD"/>
    <w:rsid w:val="00A46C2C"/>
    <w:rsid w:val="00A52672"/>
    <w:rsid w:val="00A54CAC"/>
    <w:rsid w:val="00A70F94"/>
    <w:rsid w:val="00A75070"/>
    <w:rsid w:val="00A845C8"/>
    <w:rsid w:val="00A84654"/>
    <w:rsid w:val="00A85370"/>
    <w:rsid w:val="00A8550A"/>
    <w:rsid w:val="00A97488"/>
    <w:rsid w:val="00A97CE7"/>
    <w:rsid w:val="00AA0D85"/>
    <w:rsid w:val="00AA3A3D"/>
    <w:rsid w:val="00AA6BC2"/>
    <w:rsid w:val="00AC236E"/>
    <w:rsid w:val="00AD1D69"/>
    <w:rsid w:val="00AD63F1"/>
    <w:rsid w:val="00AE5BEC"/>
    <w:rsid w:val="00AF0FA7"/>
    <w:rsid w:val="00AF2E09"/>
    <w:rsid w:val="00AF6FC0"/>
    <w:rsid w:val="00B0541E"/>
    <w:rsid w:val="00B148AE"/>
    <w:rsid w:val="00B25CD2"/>
    <w:rsid w:val="00B3169E"/>
    <w:rsid w:val="00B422D9"/>
    <w:rsid w:val="00B43A26"/>
    <w:rsid w:val="00B56D90"/>
    <w:rsid w:val="00B60DC7"/>
    <w:rsid w:val="00B61A98"/>
    <w:rsid w:val="00B75F1F"/>
    <w:rsid w:val="00B86CD7"/>
    <w:rsid w:val="00BB48BB"/>
    <w:rsid w:val="00BB5A34"/>
    <w:rsid w:val="00BC0453"/>
    <w:rsid w:val="00BC0AB0"/>
    <w:rsid w:val="00BD42FC"/>
    <w:rsid w:val="00BD6A8E"/>
    <w:rsid w:val="00BF64ED"/>
    <w:rsid w:val="00BF6B17"/>
    <w:rsid w:val="00BF78FE"/>
    <w:rsid w:val="00C00B95"/>
    <w:rsid w:val="00C04D17"/>
    <w:rsid w:val="00C04FBC"/>
    <w:rsid w:val="00C20D92"/>
    <w:rsid w:val="00C2518F"/>
    <w:rsid w:val="00C2674D"/>
    <w:rsid w:val="00C27B16"/>
    <w:rsid w:val="00C319BF"/>
    <w:rsid w:val="00C376D6"/>
    <w:rsid w:val="00C46E97"/>
    <w:rsid w:val="00C47A5C"/>
    <w:rsid w:val="00C528F9"/>
    <w:rsid w:val="00C531E1"/>
    <w:rsid w:val="00C534C8"/>
    <w:rsid w:val="00C66094"/>
    <w:rsid w:val="00C67211"/>
    <w:rsid w:val="00C704E0"/>
    <w:rsid w:val="00C70FCA"/>
    <w:rsid w:val="00C71767"/>
    <w:rsid w:val="00C75508"/>
    <w:rsid w:val="00C83840"/>
    <w:rsid w:val="00C9044D"/>
    <w:rsid w:val="00C9272E"/>
    <w:rsid w:val="00C94AB2"/>
    <w:rsid w:val="00CA003A"/>
    <w:rsid w:val="00CA0A3A"/>
    <w:rsid w:val="00CA3D3D"/>
    <w:rsid w:val="00CB64A6"/>
    <w:rsid w:val="00CC2DAE"/>
    <w:rsid w:val="00CC5BA7"/>
    <w:rsid w:val="00CD0194"/>
    <w:rsid w:val="00CD0C7B"/>
    <w:rsid w:val="00CD1BCC"/>
    <w:rsid w:val="00CD2EE8"/>
    <w:rsid w:val="00CD4AC1"/>
    <w:rsid w:val="00CE111C"/>
    <w:rsid w:val="00CE5C2A"/>
    <w:rsid w:val="00CF224A"/>
    <w:rsid w:val="00CF594F"/>
    <w:rsid w:val="00D004F1"/>
    <w:rsid w:val="00D01695"/>
    <w:rsid w:val="00D018D4"/>
    <w:rsid w:val="00D12D19"/>
    <w:rsid w:val="00D14841"/>
    <w:rsid w:val="00D179C9"/>
    <w:rsid w:val="00D232BD"/>
    <w:rsid w:val="00D40143"/>
    <w:rsid w:val="00D45890"/>
    <w:rsid w:val="00D565D0"/>
    <w:rsid w:val="00D631AE"/>
    <w:rsid w:val="00D65FBF"/>
    <w:rsid w:val="00D958F4"/>
    <w:rsid w:val="00DB3961"/>
    <w:rsid w:val="00DB70C1"/>
    <w:rsid w:val="00DB71FA"/>
    <w:rsid w:val="00DB7993"/>
    <w:rsid w:val="00DC479A"/>
    <w:rsid w:val="00DD6D15"/>
    <w:rsid w:val="00DE18FB"/>
    <w:rsid w:val="00DE56F0"/>
    <w:rsid w:val="00DF0A96"/>
    <w:rsid w:val="00DF2A68"/>
    <w:rsid w:val="00DF58A1"/>
    <w:rsid w:val="00DF5C09"/>
    <w:rsid w:val="00E00BA0"/>
    <w:rsid w:val="00E10CA8"/>
    <w:rsid w:val="00E110DF"/>
    <w:rsid w:val="00E11383"/>
    <w:rsid w:val="00E21E3E"/>
    <w:rsid w:val="00E21F85"/>
    <w:rsid w:val="00E235FA"/>
    <w:rsid w:val="00E23B05"/>
    <w:rsid w:val="00E361E7"/>
    <w:rsid w:val="00E41BF7"/>
    <w:rsid w:val="00E51E24"/>
    <w:rsid w:val="00E53D29"/>
    <w:rsid w:val="00E60173"/>
    <w:rsid w:val="00E6223B"/>
    <w:rsid w:val="00E63EC3"/>
    <w:rsid w:val="00E72A30"/>
    <w:rsid w:val="00E76F47"/>
    <w:rsid w:val="00E77DEE"/>
    <w:rsid w:val="00E829ED"/>
    <w:rsid w:val="00E84301"/>
    <w:rsid w:val="00E93EF4"/>
    <w:rsid w:val="00E93FCD"/>
    <w:rsid w:val="00E950F4"/>
    <w:rsid w:val="00E95114"/>
    <w:rsid w:val="00E9612A"/>
    <w:rsid w:val="00EA60FF"/>
    <w:rsid w:val="00EA746A"/>
    <w:rsid w:val="00EB0F2D"/>
    <w:rsid w:val="00EB779F"/>
    <w:rsid w:val="00EC27DD"/>
    <w:rsid w:val="00EC562C"/>
    <w:rsid w:val="00EC71CA"/>
    <w:rsid w:val="00EC7241"/>
    <w:rsid w:val="00ED0585"/>
    <w:rsid w:val="00ED40A8"/>
    <w:rsid w:val="00ED437A"/>
    <w:rsid w:val="00ED5929"/>
    <w:rsid w:val="00ED636D"/>
    <w:rsid w:val="00ED6BB5"/>
    <w:rsid w:val="00EE1FDD"/>
    <w:rsid w:val="00EF15D1"/>
    <w:rsid w:val="00EF1757"/>
    <w:rsid w:val="00EF4B71"/>
    <w:rsid w:val="00F023B0"/>
    <w:rsid w:val="00F116B4"/>
    <w:rsid w:val="00F126D2"/>
    <w:rsid w:val="00F153F3"/>
    <w:rsid w:val="00F16FA3"/>
    <w:rsid w:val="00F421D4"/>
    <w:rsid w:val="00F55435"/>
    <w:rsid w:val="00F558B7"/>
    <w:rsid w:val="00F5615B"/>
    <w:rsid w:val="00F604FD"/>
    <w:rsid w:val="00F62D7F"/>
    <w:rsid w:val="00F62F1D"/>
    <w:rsid w:val="00F75485"/>
    <w:rsid w:val="00F8680B"/>
    <w:rsid w:val="00F86AC6"/>
    <w:rsid w:val="00F90E10"/>
    <w:rsid w:val="00F915AE"/>
    <w:rsid w:val="00FA346A"/>
    <w:rsid w:val="00FB31D0"/>
    <w:rsid w:val="00FB6332"/>
    <w:rsid w:val="00FB685E"/>
    <w:rsid w:val="00FC0C5E"/>
    <w:rsid w:val="00FC2112"/>
    <w:rsid w:val="00FC3232"/>
    <w:rsid w:val="00FC74E5"/>
    <w:rsid w:val="00FC7C14"/>
    <w:rsid w:val="00FE1922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5EA9D9A2-AF93-4B2C-8659-F5222A81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7C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customStyle="1" w:styleId="xmsonormal">
    <w:name w:val="x_msonormal"/>
    <w:basedOn w:val="Normalny"/>
    <w:rsid w:val="00443D78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2E1025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72CE"/>
    <w:rPr>
      <w:b/>
      <w:bCs/>
    </w:rPr>
  </w:style>
  <w:style w:type="paragraph" w:customStyle="1" w:styleId="linecontainer158wm11">
    <w:name w:val="_linecontainer_158wm_11"/>
    <w:basedOn w:val="Normalny"/>
    <w:rsid w:val="00B422D9"/>
    <w:pPr>
      <w:spacing w:before="100" w:beforeAutospacing="1" w:after="100" w:afterAutospacing="1"/>
    </w:pPr>
  </w:style>
  <w:style w:type="character" w:customStyle="1" w:styleId="base158wm54">
    <w:name w:val="_base_158wm_54"/>
    <w:basedOn w:val="Domylnaczcionkaakapitu"/>
    <w:rsid w:val="00B422D9"/>
  </w:style>
  <w:style w:type="character" w:customStyle="1" w:styleId="apple-converted-space">
    <w:name w:val="apple-converted-space"/>
    <w:basedOn w:val="Domylnaczcionkaakapitu"/>
    <w:rsid w:val="00B422D9"/>
  </w:style>
  <w:style w:type="character" w:styleId="Odwoaniedokomentarza">
    <w:name w:val="annotation reference"/>
    <w:basedOn w:val="Domylnaczcionkaakapitu"/>
    <w:uiPriority w:val="99"/>
    <w:semiHidden/>
    <w:unhideWhenUsed/>
    <w:rsid w:val="00C20D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20D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0D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0D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0D9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FC7C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A853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537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428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428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28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428C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8192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5063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1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4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4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3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1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5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7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7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8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9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4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24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7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5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5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2348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1" w:color="FFFFFF"/>
            <w:bottom w:val="none" w:sz="0" w:space="0" w:color="auto"/>
            <w:right w:val="none" w:sz="0" w:space="0" w:color="auto"/>
          </w:divBdr>
          <w:divsChild>
            <w:div w:id="169707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9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C6C0F-394E-4056-B2A7-E5740BEED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Marta Leszczyńska</cp:lastModifiedBy>
  <cp:revision>145</cp:revision>
  <dcterms:created xsi:type="dcterms:W3CDTF">2025-05-08T10:11:00Z</dcterms:created>
  <dcterms:modified xsi:type="dcterms:W3CDTF">2025-10-17T07:00:00Z</dcterms:modified>
</cp:coreProperties>
</file>