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06"/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42"/>
        <w:gridCol w:w="703"/>
        <w:gridCol w:w="3003"/>
        <w:gridCol w:w="1559"/>
        <w:gridCol w:w="1696"/>
      </w:tblGrid>
      <w:tr w:rsidR="00551F21" w:rsidRPr="00E074F9" w14:paraId="4EEF1FED" w14:textId="7D6AB81D" w:rsidTr="00E02121">
        <w:trPr>
          <w:trHeight w:val="55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5B56C" w14:textId="77777777" w:rsidR="00551F21" w:rsidRPr="00637341" w:rsidRDefault="00551F21" w:rsidP="00551F2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13734665"/>
            <w:r w:rsidRPr="00637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DBBFE" w14:textId="77777777" w:rsidR="00551F21" w:rsidRPr="00637341" w:rsidRDefault="00551F21" w:rsidP="00551F21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37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1A4E3" w14:textId="77777777" w:rsidR="00551F21" w:rsidRPr="00637341" w:rsidRDefault="00551F21" w:rsidP="00551F2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37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F7959" w14:textId="77777777" w:rsidR="00551F21" w:rsidRPr="00637341" w:rsidRDefault="00551F21" w:rsidP="00551F21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37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 dodatkowe – nazwa specyfikacji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1E1E5" w14:textId="77777777" w:rsidR="00551F21" w:rsidRDefault="00551F21" w:rsidP="00551F2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73354">
              <w:rPr>
                <w:b/>
                <w:sz w:val="18"/>
                <w:szCs w:val="18"/>
              </w:rPr>
              <w:t xml:space="preserve">CENA NETTO </w:t>
            </w:r>
          </w:p>
          <w:p w14:paraId="75A4C752" w14:textId="5D4792A6" w:rsidR="00551F21" w:rsidRPr="00637341" w:rsidRDefault="00551F21" w:rsidP="00551F2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3354">
              <w:rPr>
                <w:b/>
                <w:sz w:val="18"/>
                <w:szCs w:val="18"/>
              </w:rPr>
              <w:t>ZA  1 SZT.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21347" w14:textId="77777777" w:rsidR="00551F21" w:rsidRDefault="00551F21" w:rsidP="00551F21">
            <w:pPr>
              <w:spacing w:after="0"/>
              <w:ind w:left="-28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wartość netto</w:t>
            </w:r>
          </w:p>
          <w:p w14:paraId="022625A7" w14:textId="6A6A4C34" w:rsidR="00551F21" w:rsidRPr="00637341" w:rsidRDefault="00551F21" w:rsidP="00551F21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3354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(za wszystkie sztuki)</w:t>
            </w:r>
          </w:p>
        </w:tc>
      </w:tr>
      <w:tr w:rsidR="00551F21" w:rsidRPr="00E074F9" w14:paraId="33FF634B" w14:textId="0C7F278D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A3B5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4413" w14:textId="5F160A0E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6745" w14:textId="0DF49A59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7CA" w14:textId="410F4D5F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04FEC" w14:textId="082DA431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0254" w14:textId="5A009336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7DFA3DBB" w14:textId="44EEFA2B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5BB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FDB2" w14:textId="4E53B2E2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6BAF" w14:textId="02350613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E022" w14:textId="1A456528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3”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7CC1" w14:textId="631C6D49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0DE8" w14:textId="54996E39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6F02FF1C" w14:textId="60223866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36C8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5645" w14:textId="6F22EBF4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7712" w14:textId="37527963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DDC" w14:textId="2A52E41F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4”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75C7" w14:textId="1D265F58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A86F6" w14:textId="64247641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4652CF42" w14:textId="2978400B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CC3B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E567" w14:textId="10C6341B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5E75" w14:textId="39F9E8A3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7A0" w14:textId="1F018DFB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5”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6768" w14:textId="65D979CC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DB413" w14:textId="63226D4F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3771F859" w14:textId="2B31FAB8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F3A9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EB0" w14:textId="29B12F9D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A5D2" w14:textId="77348F8C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37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F62" w14:textId="194FA440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6”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1ABC" w14:textId="3AC8669C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C3910" w14:textId="351552A1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2A5D342A" w14:textId="4DD5FAF2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5104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C266" w14:textId="4B5A5A67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8286" w14:textId="2BC6C274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14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C63" w14:textId="47670756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7”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3159" w14:textId="0E0FA9CE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F17A" w14:textId="09F209F9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  <w:tr w:rsidR="00551F21" w:rsidRPr="00E074F9" w14:paraId="28DCF243" w14:textId="6324ADCF" w:rsidTr="00634DC3">
        <w:trPr>
          <w:trHeight w:val="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CB3" w14:textId="77777777" w:rsidR="00551F21" w:rsidRPr="005D7117" w:rsidRDefault="00551F21" w:rsidP="00551F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66C5" w14:textId="1EF19185" w:rsidR="00551F21" w:rsidRPr="00E074F9" w:rsidRDefault="00551F21" w:rsidP="00551F21">
            <w:pPr>
              <w:spacing w:after="0" w:line="240" w:lineRule="auto"/>
              <w:ind w:left="71"/>
              <w:rPr>
                <w:rFonts w:eastAsia="Arial" w:cstheme="minorHAnsi"/>
                <w:sz w:val="20"/>
                <w:szCs w:val="20"/>
              </w:rPr>
            </w:pPr>
            <w:r w:rsidRPr="0006569D">
              <w:rPr>
                <w:rFonts w:eastAsia="Arial" w:cstheme="minorHAnsi"/>
              </w:rPr>
              <w:t>Pamięć RAM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61F2" w14:textId="251B9FF3" w:rsidR="00551F21" w:rsidRPr="00E074F9" w:rsidRDefault="00551F21" w:rsidP="00551F2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43D" w14:textId="6FBB0E43" w:rsidR="00551F21" w:rsidRPr="00E074F9" w:rsidRDefault="00551F21" w:rsidP="00551F21">
            <w:pPr>
              <w:spacing w:after="0" w:line="240" w:lineRule="auto"/>
              <w:ind w:left="85"/>
              <w:rPr>
                <w:rFonts w:cstheme="minorHAnsi"/>
                <w:sz w:val="20"/>
                <w:szCs w:val="20"/>
              </w:rPr>
            </w:pPr>
            <w:r w:rsidRPr="0006569D">
              <w:rPr>
                <w:rFonts w:cstheme="minorHAnsi"/>
              </w:rPr>
              <w:t>Specyfikacja „Pamięć RAM 8”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8C4BF" w14:textId="25754989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CCBE6" w14:textId="1F92C977" w:rsidR="00551F21" w:rsidRPr="0006569D" w:rsidRDefault="00551F21" w:rsidP="00551F21">
            <w:pPr>
              <w:spacing w:after="0" w:line="240" w:lineRule="auto"/>
              <w:ind w:left="85"/>
              <w:rPr>
                <w:rFonts w:cstheme="minorHAnsi"/>
              </w:rPr>
            </w:pPr>
            <w:r w:rsidRPr="00901DD7">
              <w:rPr>
                <w:rFonts w:eastAsia="Arial" w:cstheme="minorHAnsi"/>
                <w:sz w:val="18"/>
                <w:szCs w:val="18"/>
                <w:highlight w:val="lightGray"/>
              </w:rPr>
              <w:t>…………………PLN</w:t>
            </w:r>
          </w:p>
        </w:tc>
      </w:tr>
    </w:tbl>
    <w:p w14:paraId="137A4B0A" w14:textId="77777777" w:rsidR="007D16E9" w:rsidRDefault="007D16E9" w:rsidP="00AB7C18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bookmarkStart w:id="1" w:name="_Hlk13734648"/>
      <w:bookmarkEnd w:id="0"/>
    </w:p>
    <w:p w14:paraId="4F1B9145" w14:textId="23A531F5" w:rsidR="00AB7C18" w:rsidRPr="00E074F9" w:rsidRDefault="00AB7C18" w:rsidP="00AB7C18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 urządzeń:</w:t>
      </w:r>
    </w:p>
    <w:bookmarkEnd w:id="1"/>
    <w:p w14:paraId="2B945EEC" w14:textId="77777777" w:rsidR="00AB7C18" w:rsidRPr="00AC2F39" w:rsidRDefault="00AB7C18" w:rsidP="00A373B5">
      <w:pPr>
        <w:spacing w:beforeLines="40" w:before="96" w:afterLines="40" w:after="96" w:line="240" w:lineRule="auto"/>
        <w:jc w:val="both"/>
        <w:rPr>
          <w:rFonts w:cstheme="minorHAnsi"/>
        </w:rPr>
      </w:pPr>
    </w:p>
    <w:p w14:paraId="473CA5BB" w14:textId="77777777" w:rsidR="00895222" w:rsidRPr="00AC2F39" w:rsidRDefault="00895222" w:rsidP="00895222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AC2F39">
        <w:rPr>
          <w:rFonts w:cstheme="minorHAnsi"/>
          <w:b/>
          <w:u w:val="single"/>
        </w:rPr>
        <w:t xml:space="preserve">Poz. </w:t>
      </w:r>
      <w:r w:rsidR="00AE3697" w:rsidRPr="00AC2F39">
        <w:rPr>
          <w:rFonts w:cstheme="minorHAnsi"/>
          <w:b/>
          <w:u w:val="single"/>
        </w:rPr>
        <w:t>1</w:t>
      </w:r>
      <w:r w:rsidRPr="00AC2F39">
        <w:rPr>
          <w:rFonts w:cstheme="minorHAnsi"/>
          <w:b/>
          <w:u w:val="single"/>
        </w:rPr>
        <w:t xml:space="preserve"> z tabeli</w:t>
      </w:r>
      <w:bookmarkStart w:id="2" w:name="_GoBack"/>
      <w:bookmarkEnd w:id="2"/>
    </w:p>
    <w:p w14:paraId="662DE2D2" w14:textId="58BC8897" w:rsidR="0007384E" w:rsidRPr="00AC2F39" w:rsidRDefault="00895222" w:rsidP="00895222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AC2F39">
        <w:rPr>
          <w:rFonts w:cstheme="minorHAnsi"/>
          <w:b/>
        </w:rPr>
        <w:t xml:space="preserve">Wymagania dla przedmiotu zamówienia </w:t>
      </w:r>
      <w:r w:rsidR="000014C1" w:rsidRPr="00AC2F39">
        <w:rPr>
          <w:rFonts w:cstheme="minorHAnsi"/>
          <w:b/>
        </w:rPr>
        <w:t>Pamięć RAM</w:t>
      </w:r>
      <w:r w:rsidRPr="00AC2F39">
        <w:rPr>
          <w:rFonts w:cstheme="minorHAnsi"/>
          <w:b/>
        </w:rPr>
        <w:t xml:space="preserve"> – Specyfikacja „</w:t>
      </w:r>
      <w:r w:rsidR="000014C1" w:rsidRPr="00AC2F39">
        <w:rPr>
          <w:rFonts w:cstheme="minorHAnsi"/>
          <w:b/>
        </w:rPr>
        <w:t>Pamięć RAM 2</w:t>
      </w:r>
      <w:r w:rsidRPr="00AC2F39">
        <w:rPr>
          <w:rFonts w:cstheme="minorHAnsi"/>
          <w:b/>
        </w:rPr>
        <w:t>”</w:t>
      </w:r>
    </w:p>
    <w:p w14:paraId="09637679" w14:textId="77777777" w:rsidR="00895222" w:rsidRPr="00AC2F39" w:rsidRDefault="00895222" w:rsidP="00895222">
      <w:pPr>
        <w:spacing w:beforeLines="40" w:before="96" w:afterLines="40" w:after="96" w:line="240" w:lineRule="auto"/>
        <w:jc w:val="both"/>
        <w:rPr>
          <w:rFonts w:cstheme="minorHAnsi"/>
        </w:rPr>
      </w:pPr>
      <w:r w:rsidRPr="00AC2F39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27"/>
        <w:gridCol w:w="8"/>
        <w:gridCol w:w="6372"/>
      </w:tblGrid>
      <w:tr w:rsidR="006B0701" w:rsidRPr="00C945FB" w14:paraId="5608BD3B" w14:textId="77777777" w:rsidTr="00EF60A0">
        <w:trPr>
          <w:trHeight w:val="418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5CFC4C52" w14:textId="695F31A7" w:rsidR="006B0701" w:rsidRPr="00AB7C18" w:rsidRDefault="006B0701" w:rsidP="00AC2F3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D4C2C">
              <w:rPr>
                <w:rFonts w:cs="Arial"/>
                <w:b/>
              </w:rPr>
              <w:t>Specyfikacja „</w:t>
            </w:r>
            <w:r>
              <w:rPr>
                <w:rFonts w:cs="Arial"/>
                <w:b/>
              </w:rPr>
              <w:t>Pamięć RAM 2</w:t>
            </w:r>
            <w:r w:rsidRPr="00AD4C2C">
              <w:rPr>
                <w:rFonts w:cs="Arial"/>
                <w:b/>
              </w:rPr>
              <w:t>”</w:t>
            </w:r>
            <w:r w:rsidR="00F00066">
              <w:rPr>
                <w:rFonts w:cs="Arial"/>
                <w:b/>
              </w:rPr>
              <w:t xml:space="preserve"> (3 sztuki)</w:t>
            </w:r>
          </w:p>
        </w:tc>
      </w:tr>
      <w:tr w:rsidR="00EF60A0" w:rsidRPr="00AB7C18" w14:paraId="31C5C1C7" w14:textId="77777777" w:rsidTr="00EF60A0">
        <w:trPr>
          <w:trHeight w:val="385"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A803A07" w14:textId="77777777" w:rsidR="00EF60A0" w:rsidRPr="007D16E9" w:rsidRDefault="00EF60A0" w:rsidP="00AC2F39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D16E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143EFAA2" w14:textId="77777777" w:rsidR="00EF60A0" w:rsidRPr="00AB7C18" w:rsidRDefault="00EF60A0" w:rsidP="00AC2F3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B7C18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4F21D565" w14:textId="77777777" w:rsidR="00EF60A0" w:rsidRPr="00AB7C18" w:rsidRDefault="00EF60A0" w:rsidP="00AC2F3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B7C18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EF60A0" w:rsidRPr="00AB7C18" w14:paraId="5193C47B" w14:textId="77777777" w:rsidTr="00EF60A0">
        <w:trPr>
          <w:trHeight w:val="70"/>
          <w:jc w:val="center"/>
        </w:trPr>
        <w:tc>
          <w:tcPr>
            <w:tcW w:w="560" w:type="dxa"/>
          </w:tcPr>
          <w:p w14:paraId="3E4A16A6" w14:textId="0C2F3BD4" w:rsidR="00EF60A0" w:rsidRPr="00AB7C18" w:rsidRDefault="00EF60A0" w:rsidP="00AC2F3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3B53B0F4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Pojemność</w:t>
            </w:r>
          </w:p>
        </w:tc>
        <w:tc>
          <w:tcPr>
            <w:tcW w:w="6380" w:type="dxa"/>
            <w:gridSpan w:val="2"/>
          </w:tcPr>
          <w:p w14:paraId="14B84188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16GB (1x 16GB)</w:t>
            </w:r>
          </w:p>
        </w:tc>
      </w:tr>
      <w:tr w:rsidR="00EF60A0" w:rsidRPr="00AB7C18" w14:paraId="3F7B906C" w14:textId="77777777" w:rsidTr="00EF60A0">
        <w:trPr>
          <w:trHeight w:val="86"/>
          <w:jc w:val="center"/>
        </w:trPr>
        <w:tc>
          <w:tcPr>
            <w:tcW w:w="560" w:type="dxa"/>
          </w:tcPr>
          <w:p w14:paraId="2CE5843E" w14:textId="1902DB2F" w:rsidR="00EF60A0" w:rsidRPr="00AB7C18" w:rsidRDefault="00EF60A0" w:rsidP="00AC2F3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7C0F0507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Rodzaj pamięci</w:t>
            </w:r>
          </w:p>
        </w:tc>
        <w:tc>
          <w:tcPr>
            <w:tcW w:w="6380" w:type="dxa"/>
            <w:gridSpan w:val="2"/>
          </w:tcPr>
          <w:p w14:paraId="6740DAD2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DDR4 DIMM non-ECC</w:t>
            </w:r>
          </w:p>
        </w:tc>
      </w:tr>
      <w:tr w:rsidR="00EF60A0" w:rsidRPr="00AB7C18" w14:paraId="41DDD8D5" w14:textId="77777777" w:rsidTr="00EF60A0">
        <w:trPr>
          <w:trHeight w:val="70"/>
          <w:jc w:val="center"/>
        </w:trPr>
        <w:tc>
          <w:tcPr>
            <w:tcW w:w="560" w:type="dxa"/>
          </w:tcPr>
          <w:p w14:paraId="0260613F" w14:textId="7EFE98DF" w:rsidR="00EF60A0" w:rsidRPr="00AB7C18" w:rsidRDefault="00EF60A0" w:rsidP="00AC2F3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467F517A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Taktowanie</w:t>
            </w:r>
          </w:p>
        </w:tc>
        <w:tc>
          <w:tcPr>
            <w:tcW w:w="6380" w:type="dxa"/>
            <w:gridSpan w:val="2"/>
          </w:tcPr>
          <w:p w14:paraId="1D6599E1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3000MHz</w:t>
            </w:r>
          </w:p>
        </w:tc>
      </w:tr>
      <w:tr w:rsidR="00EF60A0" w:rsidRPr="00AB7C18" w14:paraId="3B675F9D" w14:textId="77777777" w:rsidTr="00EF60A0">
        <w:trPr>
          <w:trHeight w:val="70"/>
          <w:jc w:val="center"/>
        </w:trPr>
        <w:tc>
          <w:tcPr>
            <w:tcW w:w="560" w:type="dxa"/>
          </w:tcPr>
          <w:p w14:paraId="76D42A2F" w14:textId="20F16DBB" w:rsidR="00EF60A0" w:rsidRPr="00AB7C18" w:rsidRDefault="00EF60A0" w:rsidP="00AC2F3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44633FDD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6380" w:type="dxa"/>
            <w:gridSpan w:val="2"/>
          </w:tcPr>
          <w:p w14:paraId="2E95E59E" w14:textId="77777777" w:rsidR="00EF60A0" w:rsidRPr="00AB7C18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B7C18">
              <w:rPr>
                <w:rFonts w:cs="Arial"/>
                <w:sz w:val="18"/>
                <w:szCs w:val="18"/>
              </w:rPr>
              <w:t>CL15</w:t>
            </w:r>
          </w:p>
        </w:tc>
      </w:tr>
      <w:tr w:rsidR="00EF60A0" w:rsidRPr="005E79DD" w14:paraId="2A18758F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92EB8" w14:textId="77777777" w:rsidR="00EF60A0" w:rsidRPr="0058714A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4A520456" w14:textId="77777777" w:rsidR="00EF60A0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77D399F" w14:textId="77777777" w:rsidR="00EF60A0" w:rsidRPr="005E79DD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5DD59FC6" w14:textId="77777777" w:rsidR="00895222" w:rsidRPr="00AC2F39" w:rsidRDefault="00895222" w:rsidP="00A373B5">
      <w:pPr>
        <w:spacing w:beforeLines="40" w:before="96" w:afterLines="40" w:after="96" w:line="240" w:lineRule="auto"/>
        <w:jc w:val="both"/>
        <w:rPr>
          <w:rFonts w:cstheme="minorHAnsi"/>
        </w:rPr>
      </w:pPr>
    </w:p>
    <w:p w14:paraId="675F5641" w14:textId="77777777" w:rsidR="0007384E" w:rsidRPr="00AC2F39" w:rsidRDefault="0007384E" w:rsidP="0007384E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AC2F39">
        <w:rPr>
          <w:rFonts w:cstheme="minorHAnsi"/>
          <w:b/>
          <w:u w:val="single"/>
        </w:rPr>
        <w:t>Poz. 2 z tabeli</w:t>
      </w:r>
    </w:p>
    <w:p w14:paraId="09F1315B" w14:textId="0CCB4DB2" w:rsidR="00263408" w:rsidRPr="00AC2F39" w:rsidRDefault="0007384E" w:rsidP="00263408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AC2F39">
        <w:rPr>
          <w:rFonts w:cstheme="minorHAnsi"/>
          <w:b/>
        </w:rPr>
        <w:t xml:space="preserve">Wymagania dla przedmiotu zamówienia </w:t>
      </w:r>
      <w:r w:rsidR="000014C1" w:rsidRPr="00AC2F39">
        <w:rPr>
          <w:rFonts w:cstheme="minorHAnsi"/>
          <w:b/>
        </w:rPr>
        <w:t>Pamięć RAM – Specyfikacja „Pamięć RAM 3”</w:t>
      </w:r>
    </w:p>
    <w:p w14:paraId="53EAF3F2" w14:textId="77777777" w:rsidR="0007384E" w:rsidRPr="00AC2F39" w:rsidRDefault="0007384E" w:rsidP="0007384E">
      <w:pPr>
        <w:spacing w:beforeLines="40" w:before="96" w:afterLines="40" w:after="96" w:line="240" w:lineRule="auto"/>
        <w:jc w:val="both"/>
        <w:rPr>
          <w:rFonts w:cstheme="minorHAnsi"/>
        </w:rPr>
      </w:pPr>
      <w:r w:rsidRPr="00AC2F39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"/>
        <w:gridCol w:w="6370"/>
      </w:tblGrid>
      <w:tr w:rsidR="00341AB2" w:rsidRPr="00C945FB" w14:paraId="10720BFB" w14:textId="77777777" w:rsidTr="00EF60A0">
        <w:trPr>
          <w:trHeight w:val="412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BA47D92" w14:textId="65168228" w:rsidR="00341AB2" w:rsidRPr="00AC2F39" w:rsidRDefault="00341AB2" w:rsidP="00AC2F3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D4C2C">
              <w:rPr>
                <w:rFonts w:cs="Arial"/>
                <w:b/>
              </w:rPr>
              <w:t>Specyfikacja „</w:t>
            </w:r>
            <w:r>
              <w:rPr>
                <w:rFonts w:cs="Arial"/>
                <w:b/>
              </w:rPr>
              <w:t>Pamięć RAM 3</w:t>
            </w:r>
            <w:r w:rsidRPr="00AD4C2C">
              <w:rPr>
                <w:rFonts w:cs="Arial"/>
                <w:b/>
              </w:rPr>
              <w:t>”</w:t>
            </w:r>
            <w:r w:rsidR="00F00066">
              <w:rPr>
                <w:rFonts w:cs="Arial"/>
                <w:b/>
              </w:rPr>
              <w:t xml:space="preserve"> (2 sztuki)</w:t>
            </w:r>
          </w:p>
        </w:tc>
      </w:tr>
      <w:tr w:rsidR="00EF60A0" w:rsidRPr="00AB7C18" w14:paraId="3CD0997D" w14:textId="77777777" w:rsidTr="00EF60A0">
        <w:trPr>
          <w:trHeight w:val="42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B9CCA89" w14:textId="77777777" w:rsidR="00EF60A0" w:rsidRPr="007D16E9" w:rsidRDefault="00EF60A0" w:rsidP="00AC2F39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D16E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4912DDAF" w14:textId="77777777" w:rsidR="00EF60A0" w:rsidRPr="00AC2F39" w:rsidRDefault="00EF60A0" w:rsidP="00AC2F3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F39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0" w:type="dxa"/>
            <w:shd w:val="clear" w:color="auto" w:fill="D9D9D9" w:themeFill="background1" w:themeFillShade="D9"/>
            <w:vAlign w:val="center"/>
          </w:tcPr>
          <w:p w14:paraId="73CF5C69" w14:textId="77777777" w:rsidR="00EF60A0" w:rsidRPr="00AC2F39" w:rsidRDefault="00EF60A0" w:rsidP="00AC2F3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C2F39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EF60A0" w:rsidRPr="00C945FB" w14:paraId="4C8D1C34" w14:textId="77777777" w:rsidTr="00EF60A0">
        <w:trPr>
          <w:trHeight w:val="70"/>
          <w:jc w:val="center"/>
        </w:trPr>
        <w:tc>
          <w:tcPr>
            <w:tcW w:w="562" w:type="dxa"/>
          </w:tcPr>
          <w:p w14:paraId="2B50E229" w14:textId="170B5806" w:rsidR="00EF60A0" w:rsidRPr="00AC2F39" w:rsidRDefault="00EF60A0" w:rsidP="007D16E9">
            <w:pPr>
              <w:spacing w:after="0" w:line="240" w:lineRule="auto"/>
              <w:ind w:left="-117" w:right="34" w:firstLine="11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59011B94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Pojemność</w:t>
            </w:r>
          </w:p>
        </w:tc>
        <w:tc>
          <w:tcPr>
            <w:tcW w:w="6378" w:type="dxa"/>
            <w:gridSpan w:val="2"/>
          </w:tcPr>
          <w:p w14:paraId="1A8BF10F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32GB (2x 16GB)</w:t>
            </w:r>
          </w:p>
        </w:tc>
      </w:tr>
      <w:tr w:rsidR="00EF60A0" w:rsidRPr="00C945FB" w14:paraId="4DD01A2E" w14:textId="77777777" w:rsidTr="00EF60A0">
        <w:trPr>
          <w:trHeight w:val="250"/>
          <w:jc w:val="center"/>
        </w:trPr>
        <w:tc>
          <w:tcPr>
            <w:tcW w:w="562" w:type="dxa"/>
          </w:tcPr>
          <w:p w14:paraId="5C7FD97F" w14:textId="75CBD1B6" w:rsidR="00EF60A0" w:rsidRPr="00AC2F39" w:rsidRDefault="00EF60A0" w:rsidP="007D16E9">
            <w:pPr>
              <w:spacing w:after="0" w:line="240" w:lineRule="auto"/>
              <w:ind w:left="-117" w:right="34" w:firstLine="11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2FC7B87A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Rodzaj pamięci</w:t>
            </w:r>
          </w:p>
        </w:tc>
        <w:tc>
          <w:tcPr>
            <w:tcW w:w="6378" w:type="dxa"/>
            <w:gridSpan w:val="2"/>
          </w:tcPr>
          <w:p w14:paraId="1BFCE3E8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DDR4 DIMM non-ECC</w:t>
            </w:r>
          </w:p>
        </w:tc>
      </w:tr>
      <w:tr w:rsidR="00EF60A0" w:rsidRPr="00C945FB" w14:paraId="746765B5" w14:textId="77777777" w:rsidTr="00EF60A0">
        <w:trPr>
          <w:trHeight w:val="140"/>
          <w:jc w:val="center"/>
        </w:trPr>
        <w:tc>
          <w:tcPr>
            <w:tcW w:w="562" w:type="dxa"/>
          </w:tcPr>
          <w:p w14:paraId="43892C94" w14:textId="3BFA754B" w:rsidR="00EF60A0" w:rsidRPr="00AC2F39" w:rsidRDefault="00EF60A0" w:rsidP="007D16E9">
            <w:pPr>
              <w:spacing w:after="0" w:line="240" w:lineRule="auto"/>
              <w:ind w:left="-117" w:right="34" w:firstLine="11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008009C1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Taktowanie</w:t>
            </w:r>
          </w:p>
        </w:tc>
        <w:tc>
          <w:tcPr>
            <w:tcW w:w="6378" w:type="dxa"/>
            <w:gridSpan w:val="2"/>
          </w:tcPr>
          <w:p w14:paraId="4B02D860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3000MHz</w:t>
            </w:r>
          </w:p>
        </w:tc>
      </w:tr>
      <w:tr w:rsidR="00EF60A0" w:rsidRPr="00C945FB" w14:paraId="770A9984" w14:textId="77777777" w:rsidTr="00EF60A0">
        <w:trPr>
          <w:trHeight w:val="173"/>
          <w:jc w:val="center"/>
        </w:trPr>
        <w:tc>
          <w:tcPr>
            <w:tcW w:w="562" w:type="dxa"/>
          </w:tcPr>
          <w:p w14:paraId="3DB5D71A" w14:textId="5B26448E" w:rsidR="00EF60A0" w:rsidRPr="00AC2F39" w:rsidRDefault="00EF60A0" w:rsidP="007D16E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0409CE26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6378" w:type="dxa"/>
            <w:gridSpan w:val="2"/>
          </w:tcPr>
          <w:p w14:paraId="07364925" w14:textId="77777777" w:rsidR="00EF60A0" w:rsidRPr="00AC2F39" w:rsidRDefault="00EF60A0" w:rsidP="00AC2F3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2F39">
              <w:rPr>
                <w:rFonts w:cs="Arial"/>
                <w:sz w:val="18"/>
                <w:szCs w:val="18"/>
              </w:rPr>
              <w:t>CL15</w:t>
            </w:r>
          </w:p>
        </w:tc>
      </w:tr>
      <w:tr w:rsidR="00EF60A0" w:rsidRPr="005E79DD" w14:paraId="1CA9B281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ECA52" w14:textId="77777777" w:rsidR="00EF60A0" w:rsidRPr="0058714A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79048D1E" w14:textId="77777777" w:rsidR="00EF60A0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EA6B63A" w14:textId="77777777" w:rsidR="00EF60A0" w:rsidRPr="005E79DD" w:rsidRDefault="00EF60A0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0D7DB184" w14:textId="77777777" w:rsidR="00233C0E" w:rsidRPr="00475512" w:rsidRDefault="00233C0E">
      <w:pPr>
        <w:rPr>
          <w:rFonts w:cstheme="minorHAnsi"/>
        </w:rPr>
      </w:pPr>
    </w:p>
    <w:p w14:paraId="58DE61A7" w14:textId="77777777" w:rsidR="002F7E95" w:rsidRPr="00475512" w:rsidRDefault="002F7E95" w:rsidP="002F7E95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475512">
        <w:rPr>
          <w:rFonts w:cstheme="minorHAnsi"/>
          <w:b/>
          <w:u w:val="single"/>
        </w:rPr>
        <w:lastRenderedPageBreak/>
        <w:t>Poz. 3 z tabeli</w:t>
      </w:r>
    </w:p>
    <w:p w14:paraId="6D22B5D3" w14:textId="22D9B289" w:rsidR="00DB62B9" w:rsidRPr="00475512" w:rsidRDefault="002F7E95" w:rsidP="002F7E95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475512">
        <w:rPr>
          <w:rFonts w:cstheme="minorHAnsi"/>
          <w:b/>
        </w:rPr>
        <w:t xml:space="preserve">Wymagania dla przedmiotu zamówienia </w:t>
      </w:r>
      <w:r w:rsidR="009E467E" w:rsidRPr="00475512">
        <w:rPr>
          <w:rFonts w:cstheme="minorHAnsi"/>
          <w:b/>
        </w:rPr>
        <w:t>Pamięć RAM – Specyfikacja „Pamięć RAM 4”</w:t>
      </w:r>
    </w:p>
    <w:p w14:paraId="67A646D4" w14:textId="77777777" w:rsidR="00DB62B9" w:rsidRPr="00475512" w:rsidRDefault="00DB62B9" w:rsidP="00DB62B9">
      <w:pPr>
        <w:spacing w:beforeLines="40" w:before="96" w:afterLines="40" w:after="96" w:line="240" w:lineRule="auto"/>
        <w:jc w:val="both"/>
        <w:rPr>
          <w:rFonts w:cstheme="minorHAnsi"/>
        </w:rPr>
      </w:pPr>
      <w:r w:rsidRPr="00475512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27"/>
        <w:gridCol w:w="8"/>
        <w:gridCol w:w="6371"/>
      </w:tblGrid>
      <w:tr w:rsidR="00613138" w:rsidRPr="00C945FB" w14:paraId="1E18F422" w14:textId="77777777" w:rsidTr="00233C0E">
        <w:trPr>
          <w:trHeight w:val="369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33B0BB94" w14:textId="4955A413" w:rsidR="00613138" w:rsidRPr="00475512" w:rsidRDefault="00613138" w:rsidP="0047551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D4C2C">
              <w:rPr>
                <w:rFonts w:cs="Arial"/>
                <w:b/>
              </w:rPr>
              <w:t>Specyfikacja „</w:t>
            </w:r>
            <w:r>
              <w:rPr>
                <w:rFonts w:cs="Arial"/>
                <w:b/>
              </w:rPr>
              <w:t>Pamięć RAM 4</w:t>
            </w:r>
            <w:r w:rsidRPr="00AD4C2C">
              <w:rPr>
                <w:rFonts w:cs="Arial"/>
                <w:b/>
              </w:rPr>
              <w:t>”</w:t>
            </w:r>
            <w:r w:rsidR="007D16E9">
              <w:rPr>
                <w:rFonts w:cs="Arial"/>
                <w:b/>
              </w:rPr>
              <w:t xml:space="preserve"> (1 sztuka)</w:t>
            </w:r>
          </w:p>
        </w:tc>
      </w:tr>
      <w:tr w:rsidR="00233C0E" w:rsidRPr="00F00066" w14:paraId="6779C976" w14:textId="77777777" w:rsidTr="00233C0E">
        <w:trPr>
          <w:trHeight w:val="391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6EEF2B4" w14:textId="77777777" w:rsidR="00233C0E" w:rsidRPr="00F00066" w:rsidRDefault="00233C0E" w:rsidP="00F00066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F00066">
              <w:rPr>
                <w:rFonts w:cstheme="minorHAnsi"/>
                <w:sz w:val="18"/>
                <w:szCs w:val="18"/>
              </w:rPr>
              <w:t>L.P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07E1ADF3" w14:textId="77777777" w:rsidR="00233C0E" w:rsidRPr="00F00066" w:rsidRDefault="00233C0E" w:rsidP="00F000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0006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77DAEC7C" w14:textId="77777777" w:rsidR="00233C0E" w:rsidRPr="00F00066" w:rsidRDefault="00233C0E" w:rsidP="00F0006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0006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233C0E" w:rsidRPr="00F00066" w14:paraId="34A9AC76" w14:textId="77777777" w:rsidTr="00233C0E">
        <w:trPr>
          <w:trHeight w:val="153"/>
          <w:jc w:val="center"/>
        </w:trPr>
        <w:tc>
          <w:tcPr>
            <w:tcW w:w="561" w:type="dxa"/>
          </w:tcPr>
          <w:p w14:paraId="234E6AD3" w14:textId="5D3528B0" w:rsidR="00233C0E" w:rsidRPr="00F00066" w:rsidRDefault="00233C0E" w:rsidP="007D16E9">
            <w:pPr>
              <w:spacing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1264D7F4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Pojemność</w:t>
            </w:r>
          </w:p>
        </w:tc>
        <w:tc>
          <w:tcPr>
            <w:tcW w:w="6379" w:type="dxa"/>
            <w:gridSpan w:val="2"/>
          </w:tcPr>
          <w:p w14:paraId="41BD6111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8GB (1x 8GB)</w:t>
            </w:r>
          </w:p>
        </w:tc>
      </w:tr>
      <w:tr w:rsidR="00233C0E" w:rsidRPr="00F00066" w14:paraId="6D5AF12B" w14:textId="77777777" w:rsidTr="00233C0E">
        <w:trPr>
          <w:trHeight w:val="171"/>
          <w:jc w:val="center"/>
        </w:trPr>
        <w:tc>
          <w:tcPr>
            <w:tcW w:w="561" w:type="dxa"/>
          </w:tcPr>
          <w:p w14:paraId="6C49E7C9" w14:textId="0DA8832F" w:rsidR="00233C0E" w:rsidRPr="00F00066" w:rsidRDefault="00233C0E" w:rsidP="007D16E9">
            <w:pPr>
              <w:spacing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6A4DEE59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Rodzaj pamięci</w:t>
            </w:r>
          </w:p>
        </w:tc>
        <w:tc>
          <w:tcPr>
            <w:tcW w:w="6379" w:type="dxa"/>
            <w:gridSpan w:val="2"/>
          </w:tcPr>
          <w:p w14:paraId="4ABDAE90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DDR3L SODIMM non-ECC</w:t>
            </w:r>
          </w:p>
        </w:tc>
      </w:tr>
      <w:tr w:rsidR="00233C0E" w:rsidRPr="00F00066" w14:paraId="0F10E4C7" w14:textId="77777777" w:rsidTr="00233C0E">
        <w:trPr>
          <w:trHeight w:val="64"/>
          <w:jc w:val="center"/>
        </w:trPr>
        <w:tc>
          <w:tcPr>
            <w:tcW w:w="561" w:type="dxa"/>
          </w:tcPr>
          <w:p w14:paraId="54E2E5F2" w14:textId="34EF644A" w:rsidR="00233C0E" w:rsidRPr="00F00066" w:rsidRDefault="00233C0E" w:rsidP="007D16E9">
            <w:pPr>
              <w:spacing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1F9C6156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Taktowanie</w:t>
            </w:r>
          </w:p>
        </w:tc>
        <w:tc>
          <w:tcPr>
            <w:tcW w:w="6379" w:type="dxa"/>
            <w:gridSpan w:val="2"/>
          </w:tcPr>
          <w:p w14:paraId="4D4EF3B6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1600MHz</w:t>
            </w:r>
          </w:p>
        </w:tc>
      </w:tr>
      <w:tr w:rsidR="00233C0E" w:rsidRPr="00F00066" w14:paraId="65D70485" w14:textId="77777777" w:rsidTr="00233C0E">
        <w:trPr>
          <w:trHeight w:val="78"/>
          <w:jc w:val="center"/>
        </w:trPr>
        <w:tc>
          <w:tcPr>
            <w:tcW w:w="561" w:type="dxa"/>
          </w:tcPr>
          <w:p w14:paraId="16256A7B" w14:textId="6D56E272" w:rsidR="00233C0E" w:rsidRPr="00F00066" w:rsidRDefault="00233C0E" w:rsidP="007D16E9">
            <w:pPr>
              <w:spacing w:after="0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3472AF66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6379" w:type="dxa"/>
            <w:gridSpan w:val="2"/>
          </w:tcPr>
          <w:p w14:paraId="2EBFB72B" w14:textId="77777777" w:rsidR="00233C0E" w:rsidRPr="00F00066" w:rsidRDefault="00233C0E" w:rsidP="00F00066">
            <w:pPr>
              <w:spacing w:after="0"/>
              <w:rPr>
                <w:rFonts w:cs="Arial"/>
                <w:sz w:val="18"/>
                <w:szCs w:val="18"/>
              </w:rPr>
            </w:pPr>
            <w:r w:rsidRPr="00F00066">
              <w:rPr>
                <w:rFonts w:cs="Arial"/>
                <w:sz w:val="18"/>
                <w:szCs w:val="18"/>
              </w:rPr>
              <w:t>CL11</w:t>
            </w:r>
          </w:p>
        </w:tc>
      </w:tr>
      <w:tr w:rsidR="00233C0E" w:rsidRPr="005E79DD" w14:paraId="6FE7BC80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F0974" w14:textId="77777777" w:rsidR="00233C0E" w:rsidRPr="0058714A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0D9AA360" w14:textId="77777777" w:rsidR="00233C0E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07A53A6" w14:textId="77777777" w:rsidR="00233C0E" w:rsidRPr="005E79DD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6069122D" w14:textId="77777777" w:rsidR="00233C0E" w:rsidRDefault="00233C0E" w:rsidP="00233C0E">
      <w:pPr>
        <w:spacing w:beforeLines="40" w:before="96" w:afterLines="40" w:after="96" w:line="240" w:lineRule="auto"/>
        <w:jc w:val="both"/>
      </w:pPr>
    </w:p>
    <w:p w14:paraId="5C30F22D" w14:textId="12BFBAAC" w:rsidR="00DB62B9" w:rsidRPr="007D16E9" w:rsidRDefault="00DB62B9" w:rsidP="00DB62B9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7D16E9">
        <w:rPr>
          <w:rFonts w:cstheme="minorHAnsi"/>
          <w:b/>
          <w:u w:val="single"/>
        </w:rPr>
        <w:t>Poz. 4 z tabeli</w:t>
      </w:r>
    </w:p>
    <w:p w14:paraId="7007B882" w14:textId="20707411" w:rsidR="00182C4F" w:rsidRPr="007D16E9" w:rsidRDefault="00DB62B9" w:rsidP="007D16E9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7D16E9">
        <w:rPr>
          <w:rFonts w:cstheme="minorHAnsi"/>
          <w:b/>
        </w:rPr>
        <w:t xml:space="preserve">Wymagania dla przedmiotu zamówienia </w:t>
      </w:r>
      <w:r w:rsidR="009E467E" w:rsidRPr="007D16E9">
        <w:rPr>
          <w:rFonts w:cstheme="minorHAnsi"/>
          <w:b/>
        </w:rPr>
        <w:t>Pamięć RAM – Specyfikacja „Pamięć RAM 5”</w:t>
      </w:r>
    </w:p>
    <w:p w14:paraId="733E439E" w14:textId="77777777" w:rsidR="00182C4F" w:rsidRPr="007D16E9" w:rsidRDefault="00182C4F" w:rsidP="00182C4F">
      <w:pPr>
        <w:spacing w:beforeLines="40" w:before="96" w:afterLines="40" w:after="96" w:line="240" w:lineRule="auto"/>
        <w:jc w:val="both"/>
        <w:rPr>
          <w:rFonts w:cstheme="minorHAnsi"/>
        </w:rPr>
      </w:pPr>
      <w:r w:rsidRPr="007D16E9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29"/>
        <w:gridCol w:w="6379"/>
      </w:tblGrid>
      <w:tr w:rsidR="00227E21" w:rsidRPr="00C945FB" w14:paraId="73A20F77" w14:textId="77777777" w:rsidTr="00233C0E">
        <w:trPr>
          <w:trHeight w:val="431"/>
          <w:jc w:val="center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7B631D3" w14:textId="6ABE3AAA" w:rsidR="00227E21" w:rsidRPr="007D16E9" w:rsidRDefault="00227E21" w:rsidP="007D16E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D4C2C">
              <w:rPr>
                <w:rFonts w:cs="Arial"/>
                <w:b/>
              </w:rPr>
              <w:t>Specyfikacja „</w:t>
            </w:r>
            <w:r>
              <w:rPr>
                <w:rFonts w:cs="Arial"/>
                <w:b/>
              </w:rPr>
              <w:t>Pamięć RAM 5</w:t>
            </w:r>
            <w:r w:rsidRPr="00AD4C2C">
              <w:rPr>
                <w:rFonts w:cs="Arial"/>
                <w:b/>
              </w:rPr>
              <w:t>”</w:t>
            </w:r>
            <w:r w:rsidR="00EF60A0">
              <w:rPr>
                <w:rFonts w:cs="Arial"/>
                <w:b/>
              </w:rPr>
              <w:t xml:space="preserve"> (2 sztuki)</w:t>
            </w:r>
          </w:p>
        </w:tc>
      </w:tr>
      <w:tr w:rsidR="00233C0E" w:rsidRPr="00F00066" w14:paraId="51FCB2A1" w14:textId="77777777" w:rsidTr="00233C0E">
        <w:trPr>
          <w:trHeight w:val="240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A218B65" w14:textId="77777777" w:rsidR="00233C0E" w:rsidRPr="00F00066" w:rsidRDefault="00233C0E" w:rsidP="007D16E9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sz w:val="18"/>
                <w:szCs w:val="18"/>
              </w:rPr>
            </w:pPr>
            <w:r w:rsidRPr="00F00066">
              <w:rPr>
                <w:rFonts w:cstheme="minorHAnsi"/>
                <w:sz w:val="18"/>
                <w:szCs w:val="18"/>
              </w:rPr>
              <w:t>L.P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14:paraId="43ED60B5" w14:textId="77777777" w:rsidR="00233C0E" w:rsidRPr="00F00066" w:rsidRDefault="00233C0E" w:rsidP="007D16E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00066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04A3D061" w14:textId="77777777" w:rsidR="00233C0E" w:rsidRPr="00F00066" w:rsidRDefault="00233C0E" w:rsidP="007D16E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00066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233C0E" w:rsidRPr="00C945FB" w14:paraId="1D877AB5" w14:textId="77777777" w:rsidTr="00233C0E">
        <w:trPr>
          <w:trHeight w:val="130"/>
          <w:jc w:val="center"/>
        </w:trPr>
        <w:tc>
          <w:tcPr>
            <w:tcW w:w="559" w:type="dxa"/>
          </w:tcPr>
          <w:p w14:paraId="738BDD59" w14:textId="4FF70E80" w:rsidR="00233C0E" w:rsidRPr="004F7430" w:rsidRDefault="00233C0E" w:rsidP="007D16E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9" w:type="dxa"/>
          </w:tcPr>
          <w:p w14:paraId="57B79DE3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Pojemność</w:t>
            </w:r>
          </w:p>
        </w:tc>
        <w:tc>
          <w:tcPr>
            <w:tcW w:w="6379" w:type="dxa"/>
          </w:tcPr>
          <w:p w14:paraId="3A30DF5D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16GB (1x 16GB)</w:t>
            </w:r>
          </w:p>
        </w:tc>
      </w:tr>
      <w:tr w:rsidR="00233C0E" w:rsidRPr="00C945FB" w14:paraId="0F8DFBBB" w14:textId="77777777" w:rsidTr="00233C0E">
        <w:trPr>
          <w:trHeight w:val="176"/>
          <w:jc w:val="center"/>
        </w:trPr>
        <w:tc>
          <w:tcPr>
            <w:tcW w:w="559" w:type="dxa"/>
          </w:tcPr>
          <w:p w14:paraId="717B3A22" w14:textId="5D29EA43" w:rsidR="00233C0E" w:rsidRPr="004F7430" w:rsidRDefault="00233C0E" w:rsidP="007D16E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9" w:type="dxa"/>
          </w:tcPr>
          <w:p w14:paraId="1F721607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Rodzaj pamięci</w:t>
            </w:r>
          </w:p>
        </w:tc>
        <w:tc>
          <w:tcPr>
            <w:tcW w:w="6379" w:type="dxa"/>
          </w:tcPr>
          <w:p w14:paraId="76C3BEC4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DDR3L SODIMM non-ECC</w:t>
            </w:r>
          </w:p>
        </w:tc>
      </w:tr>
      <w:tr w:rsidR="00233C0E" w:rsidRPr="00C945FB" w14:paraId="161211E0" w14:textId="77777777" w:rsidTr="00233C0E">
        <w:trPr>
          <w:trHeight w:val="80"/>
          <w:jc w:val="center"/>
        </w:trPr>
        <w:tc>
          <w:tcPr>
            <w:tcW w:w="559" w:type="dxa"/>
          </w:tcPr>
          <w:p w14:paraId="54FEDD78" w14:textId="22C1D55C" w:rsidR="00233C0E" w:rsidRPr="004F7430" w:rsidRDefault="00233C0E" w:rsidP="007D16E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29" w:type="dxa"/>
          </w:tcPr>
          <w:p w14:paraId="508328B2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Taktowanie</w:t>
            </w:r>
          </w:p>
        </w:tc>
        <w:tc>
          <w:tcPr>
            <w:tcW w:w="6379" w:type="dxa"/>
          </w:tcPr>
          <w:p w14:paraId="52BD2847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1600MHz</w:t>
            </w:r>
          </w:p>
        </w:tc>
      </w:tr>
      <w:tr w:rsidR="00233C0E" w:rsidRPr="00C945FB" w14:paraId="3DB0C535" w14:textId="77777777" w:rsidTr="00233C0E">
        <w:trPr>
          <w:trHeight w:val="140"/>
          <w:jc w:val="center"/>
        </w:trPr>
        <w:tc>
          <w:tcPr>
            <w:tcW w:w="559" w:type="dxa"/>
          </w:tcPr>
          <w:p w14:paraId="4E4473F3" w14:textId="645C65A4" w:rsidR="00233C0E" w:rsidRPr="004F7430" w:rsidRDefault="00233C0E" w:rsidP="007D16E9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9" w:type="dxa"/>
          </w:tcPr>
          <w:p w14:paraId="3321063F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6379" w:type="dxa"/>
          </w:tcPr>
          <w:p w14:paraId="14F977FB" w14:textId="77777777" w:rsidR="00233C0E" w:rsidRPr="004F7430" w:rsidRDefault="00233C0E" w:rsidP="007D16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F7430">
              <w:rPr>
                <w:rFonts w:cs="Arial"/>
                <w:sz w:val="18"/>
                <w:szCs w:val="18"/>
              </w:rPr>
              <w:t>CL11</w:t>
            </w:r>
          </w:p>
        </w:tc>
      </w:tr>
      <w:tr w:rsidR="00233C0E" w:rsidRPr="005E79DD" w14:paraId="271BF9FB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E02BA" w14:textId="77777777" w:rsidR="00233C0E" w:rsidRPr="0058714A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52EB9AAC" w14:textId="77777777" w:rsidR="00233C0E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3999CAA" w14:textId="77777777" w:rsidR="00233C0E" w:rsidRPr="005E79DD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5B912B72" w14:textId="77777777" w:rsidR="00233C0E" w:rsidRDefault="00233C0E" w:rsidP="00233C0E">
      <w:pPr>
        <w:spacing w:beforeLines="40" w:before="96" w:afterLines="40" w:after="96" w:line="240" w:lineRule="auto"/>
        <w:jc w:val="both"/>
      </w:pPr>
    </w:p>
    <w:p w14:paraId="1975BAE6" w14:textId="788D30AC" w:rsidR="008C35BA" w:rsidRPr="004F7430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4F7430">
        <w:rPr>
          <w:rFonts w:cstheme="minorHAnsi"/>
          <w:b/>
          <w:u w:val="single"/>
        </w:rPr>
        <w:t>Poz. 5 z tabeli</w:t>
      </w:r>
    </w:p>
    <w:p w14:paraId="29005155" w14:textId="027BA546" w:rsidR="008C35BA" w:rsidRPr="004F7430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4F7430">
        <w:rPr>
          <w:rFonts w:cstheme="minorHAnsi"/>
          <w:b/>
        </w:rPr>
        <w:t xml:space="preserve">Wymagania dla przedmiotu zamówienia </w:t>
      </w:r>
      <w:r w:rsidR="009E467E" w:rsidRPr="004F7430">
        <w:rPr>
          <w:rFonts w:cstheme="minorHAnsi"/>
          <w:b/>
        </w:rPr>
        <w:t>Pamięć RAM – Specyfikacja „Pamięć RAM 6”</w:t>
      </w:r>
    </w:p>
    <w:p w14:paraId="0C3CE154" w14:textId="77777777" w:rsidR="008C35BA" w:rsidRPr="004F7430" w:rsidRDefault="008C35BA" w:rsidP="008C35BA">
      <w:pPr>
        <w:spacing w:beforeLines="40" w:before="96" w:afterLines="40" w:after="96" w:line="240" w:lineRule="auto"/>
        <w:jc w:val="both"/>
        <w:rPr>
          <w:rFonts w:cstheme="minorHAnsi"/>
        </w:rPr>
      </w:pPr>
      <w:r w:rsidRPr="004F7430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27"/>
        <w:gridCol w:w="6379"/>
      </w:tblGrid>
      <w:tr w:rsidR="00065939" w:rsidRPr="00C945FB" w14:paraId="1A79FC53" w14:textId="77777777" w:rsidTr="00233C0E">
        <w:trPr>
          <w:trHeight w:val="437"/>
          <w:jc w:val="center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002EB247" w14:textId="4130653F" w:rsidR="00065939" w:rsidRPr="004F7430" w:rsidRDefault="00065939" w:rsidP="004F743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D4C2C">
              <w:rPr>
                <w:rFonts w:cs="Arial"/>
                <w:b/>
              </w:rPr>
              <w:t>Specyfikacja „</w:t>
            </w:r>
            <w:r>
              <w:rPr>
                <w:rFonts w:cs="Arial"/>
                <w:b/>
              </w:rPr>
              <w:t>Pamięć RAM 6</w:t>
            </w:r>
            <w:r w:rsidRPr="00AD4C2C">
              <w:rPr>
                <w:rFonts w:cs="Arial"/>
                <w:b/>
              </w:rPr>
              <w:t>”</w:t>
            </w:r>
            <w:r w:rsidR="00EF60A0">
              <w:rPr>
                <w:rFonts w:cs="Arial"/>
                <w:b/>
              </w:rPr>
              <w:t xml:space="preserve"> (37 sztuk)</w:t>
            </w:r>
          </w:p>
        </w:tc>
      </w:tr>
      <w:tr w:rsidR="00233C0E" w:rsidRPr="00C945FB" w14:paraId="7B0C7265" w14:textId="77777777" w:rsidTr="00233C0E">
        <w:trPr>
          <w:trHeight w:val="343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4D1CE46" w14:textId="6E37F742" w:rsidR="00233C0E" w:rsidRPr="00C945FB" w:rsidRDefault="00233C0E" w:rsidP="004F7430">
            <w:pPr>
              <w:spacing w:after="0" w:line="240" w:lineRule="auto"/>
              <w:ind w:left="284" w:right="34" w:hanging="284"/>
              <w:rPr>
                <w:rFonts w:cs="Arial"/>
                <w:sz w:val="20"/>
                <w:szCs w:val="20"/>
              </w:rPr>
            </w:pPr>
            <w:r w:rsidRPr="007D16E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E33EA3" w14:textId="7AD94CDA" w:rsidR="00233C0E" w:rsidRPr="00C945FB" w:rsidRDefault="00233C0E" w:rsidP="004F7430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AC2F39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1BE6ABCA" w14:textId="597192EB" w:rsidR="00233C0E" w:rsidRPr="00C945FB" w:rsidRDefault="00233C0E" w:rsidP="004F74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C2F39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233C0E" w:rsidRPr="00C945FB" w14:paraId="55DCFFD3" w14:textId="77777777" w:rsidTr="00233C0E">
        <w:trPr>
          <w:trHeight w:val="71"/>
          <w:jc w:val="center"/>
        </w:trPr>
        <w:tc>
          <w:tcPr>
            <w:tcW w:w="561" w:type="dxa"/>
          </w:tcPr>
          <w:p w14:paraId="278D7A3D" w14:textId="065590BD" w:rsidR="00233C0E" w:rsidRPr="004F7430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9973F36" w14:textId="77777777" w:rsidR="00233C0E" w:rsidRPr="00C945FB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Pojemność</w:t>
            </w:r>
          </w:p>
        </w:tc>
        <w:tc>
          <w:tcPr>
            <w:tcW w:w="6379" w:type="dxa"/>
          </w:tcPr>
          <w:p w14:paraId="3A60FEA4" w14:textId="77777777" w:rsidR="00233C0E" w:rsidRPr="00C945FB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2E9CC80B">
              <w:rPr>
                <w:rFonts w:cs="Arial"/>
                <w:sz w:val="20"/>
                <w:szCs w:val="20"/>
              </w:rPr>
              <w:t>4GB (1x 4GB)</w:t>
            </w:r>
          </w:p>
        </w:tc>
      </w:tr>
      <w:tr w:rsidR="00233C0E" w:rsidRPr="00C945FB" w14:paraId="08D547F7" w14:textId="77777777" w:rsidTr="00233C0E">
        <w:trPr>
          <w:trHeight w:val="64"/>
          <w:jc w:val="center"/>
        </w:trPr>
        <w:tc>
          <w:tcPr>
            <w:tcW w:w="561" w:type="dxa"/>
          </w:tcPr>
          <w:p w14:paraId="1A4F1A72" w14:textId="544C1035" w:rsidR="00233C0E" w:rsidRPr="004F7430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67B64441" w14:textId="77777777" w:rsidR="00233C0E" w:rsidRPr="00385B3D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pamięci</w:t>
            </w:r>
          </w:p>
        </w:tc>
        <w:tc>
          <w:tcPr>
            <w:tcW w:w="6379" w:type="dxa"/>
          </w:tcPr>
          <w:p w14:paraId="56655E55" w14:textId="77777777" w:rsidR="00233C0E" w:rsidRPr="00385B3D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2E9CC80B">
              <w:rPr>
                <w:rFonts w:cs="Arial"/>
                <w:sz w:val="20"/>
                <w:szCs w:val="20"/>
              </w:rPr>
              <w:t>DDR3 DIMM non-ECC</w:t>
            </w:r>
          </w:p>
        </w:tc>
      </w:tr>
      <w:tr w:rsidR="00233C0E" w:rsidRPr="00C945FB" w14:paraId="7E52F486" w14:textId="77777777" w:rsidTr="00233C0E">
        <w:trPr>
          <w:trHeight w:val="134"/>
          <w:jc w:val="center"/>
        </w:trPr>
        <w:tc>
          <w:tcPr>
            <w:tcW w:w="561" w:type="dxa"/>
          </w:tcPr>
          <w:p w14:paraId="79369562" w14:textId="16AAE70D" w:rsidR="00233C0E" w:rsidRPr="004F7430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3E0DDBD2" w14:textId="77777777" w:rsidR="00233C0E" w:rsidRPr="00385B3D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Taktowanie</w:t>
            </w:r>
          </w:p>
        </w:tc>
        <w:tc>
          <w:tcPr>
            <w:tcW w:w="6379" w:type="dxa"/>
          </w:tcPr>
          <w:p w14:paraId="34B6CDA6" w14:textId="77777777" w:rsidR="00233C0E" w:rsidRPr="00385B3D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1600MHz</w:t>
            </w:r>
          </w:p>
        </w:tc>
      </w:tr>
      <w:tr w:rsidR="00233C0E" w:rsidRPr="00C945FB" w14:paraId="7AA6058C" w14:textId="77777777" w:rsidTr="00233C0E">
        <w:trPr>
          <w:trHeight w:val="64"/>
          <w:jc w:val="center"/>
        </w:trPr>
        <w:tc>
          <w:tcPr>
            <w:tcW w:w="561" w:type="dxa"/>
          </w:tcPr>
          <w:p w14:paraId="4F7BA5B3" w14:textId="27A2100E" w:rsidR="00233C0E" w:rsidRPr="004F7430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5590A8F4" w14:textId="77777777" w:rsidR="00233C0E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Opóźnienie</w:t>
            </w:r>
          </w:p>
        </w:tc>
        <w:tc>
          <w:tcPr>
            <w:tcW w:w="6379" w:type="dxa"/>
          </w:tcPr>
          <w:p w14:paraId="29AE8C2F" w14:textId="77777777" w:rsidR="00233C0E" w:rsidRDefault="00233C0E" w:rsidP="004F74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 11</w:t>
            </w:r>
          </w:p>
        </w:tc>
      </w:tr>
      <w:tr w:rsidR="00233C0E" w:rsidRPr="005E79DD" w14:paraId="333805BD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315E" w14:textId="77777777" w:rsidR="00233C0E" w:rsidRPr="0058714A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38EFC707" w14:textId="77777777" w:rsidR="00233C0E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1B33653" w14:textId="77777777" w:rsidR="00233C0E" w:rsidRPr="005E79DD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3DADD16C" w14:textId="77777777" w:rsidR="00233C0E" w:rsidRPr="00233C0E" w:rsidRDefault="00233C0E" w:rsidP="004F7430">
      <w:pPr>
        <w:rPr>
          <w:rFonts w:cstheme="minorHAnsi"/>
        </w:rPr>
      </w:pPr>
    </w:p>
    <w:p w14:paraId="38BDE949" w14:textId="77777777" w:rsidR="008C35BA" w:rsidRPr="00233C0E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233C0E">
        <w:rPr>
          <w:rFonts w:cstheme="minorHAnsi"/>
          <w:b/>
          <w:u w:val="single"/>
        </w:rPr>
        <w:lastRenderedPageBreak/>
        <w:t>Poz. 6 z tabeli</w:t>
      </w:r>
    </w:p>
    <w:p w14:paraId="1496C5B1" w14:textId="1630860A" w:rsidR="008C35BA" w:rsidRPr="00233C0E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233C0E">
        <w:rPr>
          <w:rFonts w:cstheme="minorHAnsi"/>
          <w:b/>
        </w:rPr>
        <w:t xml:space="preserve">Wymagania dla przedmiotu zamówienia </w:t>
      </w:r>
      <w:r w:rsidR="009E467E" w:rsidRPr="00233C0E">
        <w:rPr>
          <w:rFonts w:cstheme="minorHAnsi"/>
          <w:b/>
        </w:rPr>
        <w:t>Pamięć RAM – Specyfikacja „Pamięć RAM 7”</w:t>
      </w:r>
    </w:p>
    <w:p w14:paraId="772ACB00" w14:textId="77777777" w:rsidR="008C35BA" w:rsidRPr="00233C0E" w:rsidRDefault="008C35BA" w:rsidP="008C35BA">
      <w:pPr>
        <w:spacing w:beforeLines="40" w:before="96" w:afterLines="40" w:after="96" w:line="240" w:lineRule="auto"/>
        <w:jc w:val="both"/>
        <w:rPr>
          <w:rFonts w:cstheme="minorHAnsi"/>
        </w:rPr>
      </w:pPr>
      <w:r w:rsidRPr="00233C0E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27"/>
        <w:gridCol w:w="8"/>
        <w:gridCol w:w="6371"/>
      </w:tblGrid>
      <w:tr w:rsidR="00F114A0" w:rsidRPr="00F02205" w14:paraId="3445D5F7" w14:textId="77777777" w:rsidTr="00233C0E">
        <w:trPr>
          <w:trHeight w:val="406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07A70CA" w14:textId="29C44BD5" w:rsidR="00F114A0" w:rsidRPr="00F02205" w:rsidRDefault="00F114A0" w:rsidP="00F022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02205">
              <w:rPr>
                <w:rFonts w:cs="Arial"/>
                <w:b/>
              </w:rPr>
              <w:t>Specyfikacja „Pamięć RAM 7”</w:t>
            </w:r>
            <w:r w:rsidR="00EF60A0">
              <w:rPr>
                <w:rFonts w:cs="Arial"/>
                <w:b/>
              </w:rPr>
              <w:t xml:space="preserve"> (14 sztuk)</w:t>
            </w:r>
          </w:p>
        </w:tc>
      </w:tr>
      <w:tr w:rsidR="00233C0E" w:rsidRPr="00AB7C18" w14:paraId="27D6E390" w14:textId="77777777" w:rsidTr="00233C0E">
        <w:trPr>
          <w:trHeight w:val="369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545996B" w14:textId="77777777" w:rsidR="00233C0E" w:rsidRPr="007D16E9" w:rsidRDefault="00233C0E" w:rsidP="00F02205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D16E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14:paraId="1A1B8700" w14:textId="77777777" w:rsidR="00233C0E" w:rsidRPr="00AB7C18" w:rsidRDefault="00233C0E" w:rsidP="00F022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B7C18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14:paraId="2D16B868" w14:textId="77777777" w:rsidR="00233C0E" w:rsidRPr="00AB7C18" w:rsidRDefault="00233C0E" w:rsidP="00F0220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B7C18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233C0E" w:rsidRPr="00F02205" w14:paraId="2DFA5B6E" w14:textId="77777777" w:rsidTr="00233C0E">
        <w:trPr>
          <w:trHeight w:val="137"/>
          <w:jc w:val="center"/>
        </w:trPr>
        <w:tc>
          <w:tcPr>
            <w:tcW w:w="561" w:type="dxa"/>
          </w:tcPr>
          <w:p w14:paraId="40CBFE73" w14:textId="7F8FA555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6CED5BC4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Pojemność</w:t>
            </w:r>
          </w:p>
        </w:tc>
        <w:tc>
          <w:tcPr>
            <w:tcW w:w="6379" w:type="dxa"/>
            <w:gridSpan w:val="2"/>
          </w:tcPr>
          <w:p w14:paraId="68E64DCF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8GB (1x 8GB)</w:t>
            </w:r>
          </w:p>
        </w:tc>
      </w:tr>
      <w:tr w:rsidR="00233C0E" w:rsidRPr="00F02205" w14:paraId="0177DADC" w14:textId="77777777" w:rsidTr="00233C0E">
        <w:trPr>
          <w:trHeight w:val="198"/>
          <w:jc w:val="center"/>
        </w:trPr>
        <w:tc>
          <w:tcPr>
            <w:tcW w:w="561" w:type="dxa"/>
          </w:tcPr>
          <w:p w14:paraId="78925416" w14:textId="4F2EFC3A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20B0DAFD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Rodzaj pamięci</w:t>
            </w:r>
          </w:p>
        </w:tc>
        <w:tc>
          <w:tcPr>
            <w:tcW w:w="6379" w:type="dxa"/>
            <w:gridSpan w:val="2"/>
          </w:tcPr>
          <w:p w14:paraId="3BCDCD4A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DDR4 DIMM non-ECC</w:t>
            </w:r>
          </w:p>
        </w:tc>
      </w:tr>
      <w:tr w:rsidR="00233C0E" w:rsidRPr="00F02205" w14:paraId="231E41EF" w14:textId="77777777" w:rsidTr="00233C0E">
        <w:trPr>
          <w:trHeight w:val="101"/>
          <w:jc w:val="center"/>
        </w:trPr>
        <w:tc>
          <w:tcPr>
            <w:tcW w:w="561" w:type="dxa"/>
          </w:tcPr>
          <w:p w14:paraId="6E13E530" w14:textId="04FB0CED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0C4C5648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Taktowanie</w:t>
            </w:r>
          </w:p>
        </w:tc>
        <w:tc>
          <w:tcPr>
            <w:tcW w:w="6379" w:type="dxa"/>
            <w:gridSpan w:val="2"/>
          </w:tcPr>
          <w:p w14:paraId="6796C020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2133MHz</w:t>
            </w:r>
          </w:p>
        </w:tc>
      </w:tr>
      <w:tr w:rsidR="00233C0E" w:rsidRPr="00F02205" w14:paraId="051A0F4E" w14:textId="77777777" w:rsidTr="00233C0E">
        <w:trPr>
          <w:trHeight w:val="161"/>
          <w:jc w:val="center"/>
        </w:trPr>
        <w:tc>
          <w:tcPr>
            <w:tcW w:w="561" w:type="dxa"/>
          </w:tcPr>
          <w:p w14:paraId="5AD42618" w14:textId="3036C772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17C6505F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 xml:space="preserve">Opóźnienie </w:t>
            </w:r>
          </w:p>
        </w:tc>
        <w:tc>
          <w:tcPr>
            <w:tcW w:w="6379" w:type="dxa"/>
            <w:gridSpan w:val="2"/>
          </w:tcPr>
          <w:p w14:paraId="2E060456" w14:textId="77777777" w:rsidR="00233C0E" w:rsidRPr="00F02205" w:rsidRDefault="00233C0E" w:rsidP="00F022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02205">
              <w:rPr>
                <w:rFonts w:cs="Arial"/>
                <w:sz w:val="18"/>
                <w:szCs w:val="18"/>
              </w:rPr>
              <w:t>CL15</w:t>
            </w:r>
          </w:p>
        </w:tc>
      </w:tr>
      <w:tr w:rsidR="00233C0E" w:rsidRPr="005E79DD" w14:paraId="2305804A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22761" w14:textId="77777777" w:rsidR="00233C0E" w:rsidRPr="0058714A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26CD993E" w14:textId="77777777" w:rsidR="00233C0E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87CB3AB" w14:textId="77777777" w:rsidR="00233C0E" w:rsidRPr="005E79DD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05DD7308" w14:textId="77777777" w:rsidR="00F02205" w:rsidRPr="00F02205" w:rsidRDefault="00F02205">
      <w:pPr>
        <w:rPr>
          <w:rFonts w:cstheme="minorHAnsi"/>
        </w:rPr>
      </w:pPr>
    </w:p>
    <w:p w14:paraId="45F0498B" w14:textId="77777777" w:rsidR="008C35BA" w:rsidRPr="00F02205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  <w:u w:val="single"/>
        </w:rPr>
      </w:pPr>
      <w:r w:rsidRPr="00F02205">
        <w:rPr>
          <w:rFonts w:cstheme="minorHAnsi"/>
          <w:b/>
          <w:u w:val="single"/>
        </w:rPr>
        <w:t>Poz. 7 z tabeli</w:t>
      </w:r>
    </w:p>
    <w:p w14:paraId="3B200E47" w14:textId="5E92E29B" w:rsidR="008C35BA" w:rsidRPr="00F02205" w:rsidRDefault="008C35BA" w:rsidP="008C35BA">
      <w:pPr>
        <w:spacing w:beforeLines="40" w:before="96" w:afterLines="40" w:after="96" w:line="240" w:lineRule="auto"/>
        <w:jc w:val="both"/>
        <w:rPr>
          <w:rFonts w:cstheme="minorHAnsi"/>
          <w:b/>
        </w:rPr>
      </w:pPr>
      <w:r w:rsidRPr="00F02205">
        <w:rPr>
          <w:rFonts w:cstheme="minorHAnsi"/>
          <w:b/>
        </w:rPr>
        <w:t xml:space="preserve">Wymagania dla przedmiotu zamówienia </w:t>
      </w:r>
      <w:r w:rsidR="009E467E" w:rsidRPr="00F02205">
        <w:rPr>
          <w:rFonts w:cstheme="minorHAnsi"/>
          <w:b/>
        </w:rPr>
        <w:t>Pamięć RAM – Specyfikacja „Pamięć RAM 8”</w:t>
      </w:r>
    </w:p>
    <w:p w14:paraId="57D09CEC" w14:textId="77777777" w:rsidR="008C35BA" w:rsidRPr="00F02205" w:rsidRDefault="008C35BA" w:rsidP="008C35BA">
      <w:pPr>
        <w:spacing w:beforeLines="40" w:before="96" w:afterLines="40" w:after="96" w:line="240" w:lineRule="auto"/>
        <w:jc w:val="both"/>
        <w:rPr>
          <w:rFonts w:cstheme="minorHAnsi"/>
        </w:rPr>
      </w:pPr>
      <w:r w:rsidRPr="00F02205">
        <w:rPr>
          <w:rFonts w:cstheme="minorHAnsi"/>
        </w:rPr>
        <w:t>Zamawiający wymaga spełnienia poniższych warunków: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125"/>
        <w:gridCol w:w="9"/>
        <w:gridCol w:w="6372"/>
      </w:tblGrid>
      <w:tr w:rsidR="006B5D48" w:rsidRPr="00F02205" w14:paraId="797CA906" w14:textId="77777777" w:rsidTr="00233C0E">
        <w:trPr>
          <w:trHeight w:val="448"/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900A9BF" w14:textId="43DC043F" w:rsidR="006B5D48" w:rsidRPr="00F02205" w:rsidRDefault="006B5D48" w:rsidP="00F0220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2205">
              <w:rPr>
                <w:rFonts w:cstheme="minorHAnsi"/>
                <w:b/>
              </w:rPr>
              <w:t>Specyfikacja „Pamięć RAM 8”</w:t>
            </w:r>
            <w:r w:rsidR="00EF60A0">
              <w:rPr>
                <w:rFonts w:cstheme="minorHAnsi"/>
                <w:b/>
              </w:rPr>
              <w:t xml:space="preserve"> (4 sztuki)</w:t>
            </w:r>
          </w:p>
        </w:tc>
      </w:tr>
      <w:tr w:rsidR="00233C0E" w:rsidRPr="00AB7C18" w14:paraId="34FA878B" w14:textId="77777777" w:rsidTr="00233C0E">
        <w:trPr>
          <w:trHeight w:val="370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457EAFD" w14:textId="77777777" w:rsidR="00233C0E" w:rsidRPr="007D16E9" w:rsidRDefault="00233C0E" w:rsidP="006F0274">
            <w:pPr>
              <w:spacing w:after="0" w:line="240" w:lineRule="auto"/>
              <w:ind w:left="284" w:right="34" w:hanging="2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D16E9">
              <w:rPr>
                <w:rFonts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134" w:type="dxa"/>
            <w:gridSpan w:val="2"/>
            <w:shd w:val="clear" w:color="auto" w:fill="D9D9D9" w:themeFill="background1" w:themeFillShade="D9"/>
            <w:vAlign w:val="center"/>
          </w:tcPr>
          <w:p w14:paraId="1BDED8DC" w14:textId="77777777" w:rsidR="00233C0E" w:rsidRPr="00AB7C18" w:rsidRDefault="00233C0E" w:rsidP="006F027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B7C18">
              <w:rPr>
                <w:rFonts w:cstheme="minorHAns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4F322771" w14:textId="77777777" w:rsidR="00233C0E" w:rsidRPr="00AB7C18" w:rsidRDefault="00233C0E" w:rsidP="006F027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B7C18">
              <w:rPr>
                <w:rFonts w:cstheme="minorHAnsi"/>
                <w:b/>
                <w:sz w:val="18"/>
                <w:szCs w:val="18"/>
              </w:rPr>
              <w:t>Wymagane parametry techniczne</w:t>
            </w:r>
          </w:p>
        </w:tc>
      </w:tr>
      <w:tr w:rsidR="00233C0E" w:rsidRPr="00F02205" w14:paraId="76032717" w14:textId="77777777" w:rsidTr="00233C0E">
        <w:trPr>
          <w:trHeight w:val="64"/>
          <w:jc w:val="center"/>
        </w:trPr>
        <w:tc>
          <w:tcPr>
            <w:tcW w:w="561" w:type="dxa"/>
          </w:tcPr>
          <w:p w14:paraId="5C8F5C26" w14:textId="23326802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125" w:type="dxa"/>
          </w:tcPr>
          <w:p w14:paraId="02CEFA92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Pojemność</w:t>
            </w:r>
          </w:p>
        </w:tc>
        <w:tc>
          <w:tcPr>
            <w:tcW w:w="6381" w:type="dxa"/>
            <w:gridSpan w:val="2"/>
          </w:tcPr>
          <w:p w14:paraId="596F6191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4GB (1x 4GB)</w:t>
            </w:r>
          </w:p>
        </w:tc>
      </w:tr>
      <w:tr w:rsidR="00233C0E" w:rsidRPr="00F02205" w14:paraId="32C93F84" w14:textId="77777777" w:rsidTr="00233C0E">
        <w:trPr>
          <w:trHeight w:val="64"/>
          <w:jc w:val="center"/>
        </w:trPr>
        <w:tc>
          <w:tcPr>
            <w:tcW w:w="561" w:type="dxa"/>
          </w:tcPr>
          <w:p w14:paraId="71FF929E" w14:textId="52C5E530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25" w:type="dxa"/>
          </w:tcPr>
          <w:p w14:paraId="74A89B93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Rodzaj pamięci</w:t>
            </w:r>
          </w:p>
        </w:tc>
        <w:tc>
          <w:tcPr>
            <w:tcW w:w="6381" w:type="dxa"/>
            <w:gridSpan w:val="2"/>
          </w:tcPr>
          <w:p w14:paraId="03655110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DDR3 DIMM  ECC</w:t>
            </w:r>
          </w:p>
        </w:tc>
      </w:tr>
      <w:tr w:rsidR="00233C0E" w:rsidRPr="00F02205" w14:paraId="700EC12D" w14:textId="77777777" w:rsidTr="00233C0E">
        <w:trPr>
          <w:trHeight w:val="64"/>
          <w:jc w:val="center"/>
        </w:trPr>
        <w:tc>
          <w:tcPr>
            <w:tcW w:w="561" w:type="dxa"/>
          </w:tcPr>
          <w:p w14:paraId="6D966F23" w14:textId="1200D9CB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25" w:type="dxa"/>
          </w:tcPr>
          <w:p w14:paraId="3F3276CB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Taktowanie</w:t>
            </w:r>
          </w:p>
        </w:tc>
        <w:tc>
          <w:tcPr>
            <w:tcW w:w="6381" w:type="dxa"/>
            <w:gridSpan w:val="2"/>
          </w:tcPr>
          <w:p w14:paraId="0E0424F0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1333MHz</w:t>
            </w:r>
          </w:p>
        </w:tc>
      </w:tr>
      <w:tr w:rsidR="00233C0E" w:rsidRPr="00F02205" w14:paraId="0D61461F" w14:textId="77777777" w:rsidTr="00233C0E">
        <w:trPr>
          <w:trHeight w:val="64"/>
          <w:jc w:val="center"/>
        </w:trPr>
        <w:tc>
          <w:tcPr>
            <w:tcW w:w="561" w:type="dxa"/>
          </w:tcPr>
          <w:p w14:paraId="0115DACE" w14:textId="51BA3132" w:rsidR="00233C0E" w:rsidRPr="00F02205" w:rsidRDefault="00233C0E" w:rsidP="00F02205">
            <w:pPr>
              <w:spacing w:after="0" w:line="240" w:lineRule="auto"/>
              <w:ind w:right="3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125" w:type="dxa"/>
          </w:tcPr>
          <w:p w14:paraId="3E77C343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 xml:space="preserve">Opóźnienie </w:t>
            </w:r>
          </w:p>
        </w:tc>
        <w:tc>
          <w:tcPr>
            <w:tcW w:w="6381" w:type="dxa"/>
            <w:gridSpan w:val="2"/>
          </w:tcPr>
          <w:p w14:paraId="138AC48D" w14:textId="77777777" w:rsidR="00233C0E" w:rsidRPr="00F02205" w:rsidRDefault="00233C0E" w:rsidP="00F022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2205">
              <w:rPr>
                <w:rFonts w:cstheme="minorHAnsi"/>
                <w:sz w:val="18"/>
                <w:szCs w:val="18"/>
              </w:rPr>
              <w:t>CL9</w:t>
            </w:r>
          </w:p>
        </w:tc>
      </w:tr>
      <w:tr w:rsidR="00233C0E" w:rsidRPr="005E79DD" w14:paraId="2040E70C" w14:textId="77777777" w:rsidTr="004F5F2C">
        <w:tblPrEx>
          <w:jc w:val="left"/>
        </w:tblPrEx>
        <w:trPr>
          <w:trHeight w:val="72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089E" w14:textId="77777777" w:rsidR="00233C0E" w:rsidRPr="0058714A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58714A">
              <w:rPr>
                <w:rFonts w:cstheme="minorHAnsi"/>
                <w:b/>
                <w:sz w:val="18"/>
                <w:szCs w:val="18"/>
                <w:u w:val="single"/>
              </w:rPr>
              <w:t>Produkt zaoferowany przez Wykonawcę:</w:t>
            </w:r>
          </w:p>
          <w:p w14:paraId="6BFB699E" w14:textId="77777777" w:rsidR="00233C0E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70FB289" w14:textId="77777777" w:rsidR="00233C0E" w:rsidRPr="005E79DD" w:rsidRDefault="00233C0E" w:rsidP="004F5F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A5AFA">
              <w:rPr>
                <w:rFonts w:cstheme="minorHAnsi"/>
                <w:b/>
                <w:sz w:val="18"/>
                <w:szCs w:val="18"/>
              </w:rPr>
              <w:t>Nazwa producenta: ……………………</w:t>
            </w:r>
            <w:r>
              <w:rPr>
                <w:rFonts w:cstheme="minorHAnsi"/>
                <w:b/>
                <w:sz w:val="18"/>
                <w:szCs w:val="18"/>
              </w:rPr>
              <w:t>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A5AFA">
              <w:rPr>
                <w:rFonts w:cstheme="minorHAnsi"/>
                <w:b/>
                <w:sz w:val="18"/>
                <w:szCs w:val="18"/>
              </w:rPr>
              <w:t>Oferowany model: …………….…</w:t>
            </w:r>
            <w:r>
              <w:rPr>
                <w:rFonts w:cstheme="minorHAnsi"/>
                <w:b/>
                <w:sz w:val="18"/>
                <w:szCs w:val="18"/>
              </w:rPr>
              <w:t>………………..</w:t>
            </w:r>
            <w:r w:rsidRPr="009A5AFA">
              <w:rPr>
                <w:rFonts w:cstheme="minorHAnsi"/>
                <w:b/>
                <w:sz w:val="18"/>
                <w:szCs w:val="18"/>
              </w:rPr>
              <w:t>…………</w:t>
            </w:r>
          </w:p>
        </w:tc>
      </w:tr>
    </w:tbl>
    <w:p w14:paraId="2403F2A8" w14:textId="77777777" w:rsidR="00EE4779" w:rsidRDefault="00EE4779" w:rsidP="00EE4779">
      <w:pPr>
        <w:spacing w:beforeLines="40" w:before="96" w:afterLines="40" w:after="96" w:line="240" w:lineRule="auto"/>
        <w:jc w:val="both"/>
        <w:rPr>
          <w:rFonts w:cstheme="minorHAnsi"/>
          <w:sz w:val="20"/>
          <w:szCs w:val="20"/>
        </w:rPr>
      </w:pPr>
    </w:p>
    <w:p w14:paraId="56095FE6" w14:textId="7A6087A0" w:rsidR="00127CB9" w:rsidRDefault="00EE4779" w:rsidP="00127CB9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2D70B3">
        <w:rPr>
          <w:rFonts w:ascii="Calibri" w:hAnsi="Calibri" w:cs="Calibri"/>
          <w:b/>
          <w:sz w:val="20"/>
          <w:szCs w:val="20"/>
        </w:rPr>
        <w:t>Wyk</w:t>
      </w:r>
      <w:r>
        <w:rPr>
          <w:rFonts w:ascii="Calibri" w:hAnsi="Calibri" w:cs="Calibri"/>
          <w:b/>
          <w:sz w:val="20"/>
          <w:szCs w:val="20"/>
        </w:rPr>
        <w:t xml:space="preserve">onawca zobowiązany jest </w:t>
      </w:r>
      <w:r w:rsidRPr="002D70B3">
        <w:rPr>
          <w:rFonts w:ascii="Calibri" w:hAnsi="Calibri" w:cs="Calibri"/>
          <w:b/>
          <w:sz w:val="20"/>
          <w:szCs w:val="20"/>
        </w:rPr>
        <w:t>wpisać oferowane parametry</w:t>
      </w:r>
      <w:r>
        <w:rPr>
          <w:rFonts w:ascii="Calibri" w:hAnsi="Calibri" w:cs="Calibri"/>
          <w:b/>
          <w:sz w:val="20"/>
          <w:szCs w:val="20"/>
        </w:rPr>
        <w:t xml:space="preserve"> w </w:t>
      </w:r>
      <w:r w:rsidRPr="002D70B3">
        <w:rPr>
          <w:rFonts w:ascii="Calibri" w:hAnsi="Calibri" w:cs="Calibri"/>
          <w:b/>
          <w:sz w:val="20"/>
          <w:szCs w:val="20"/>
        </w:rPr>
        <w:t>Specyfikacji Technicznej</w:t>
      </w:r>
      <w:r>
        <w:rPr>
          <w:rFonts w:ascii="Calibri" w:hAnsi="Calibri" w:cs="Calibri"/>
          <w:b/>
          <w:sz w:val="20"/>
          <w:szCs w:val="20"/>
        </w:rPr>
        <w:t xml:space="preserve"> – opisie przedmiotu zamówienia w </w:t>
      </w:r>
      <w:proofErr w:type="spellStart"/>
      <w:r>
        <w:rPr>
          <w:rFonts w:ascii="Calibri" w:hAnsi="Calibri" w:cs="Calibri"/>
          <w:b/>
          <w:sz w:val="20"/>
          <w:szCs w:val="20"/>
        </w:rPr>
        <w:t>wyszarzonych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polach</w:t>
      </w:r>
      <w:r w:rsidR="00EF60A0">
        <w:rPr>
          <w:rFonts w:ascii="Calibri" w:hAnsi="Calibri" w:cs="Calibri"/>
          <w:b/>
          <w:sz w:val="20"/>
          <w:szCs w:val="20"/>
        </w:rPr>
        <w:t xml:space="preserve"> </w:t>
      </w:r>
      <w:r w:rsidR="00EF60A0" w:rsidRPr="00233C0E">
        <w:rPr>
          <w:rFonts w:ascii="Calibri" w:hAnsi="Calibri" w:cs="Calibri"/>
          <w:b/>
          <w:i/>
          <w:iCs/>
          <w:sz w:val="20"/>
          <w:szCs w:val="20"/>
        </w:rPr>
        <w:t>(je</w:t>
      </w:r>
      <w:r w:rsidR="00233C0E" w:rsidRPr="00233C0E">
        <w:rPr>
          <w:rFonts w:ascii="Calibri" w:hAnsi="Calibri" w:cs="Calibri"/>
          <w:b/>
          <w:i/>
          <w:iCs/>
          <w:sz w:val="20"/>
          <w:szCs w:val="20"/>
        </w:rPr>
        <w:t>żeli</w:t>
      </w:r>
      <w:r w:rsidR="00EF60A0" w:rsidRPr="00233C0E">
        <w:rPr>
          <w:rFonts w:ascii="Calibri" w:hAnsi="Calibri" w:cs="Calibri"/>
          <w:b/>
          <w:i/>
          <w:iCs/>
          <w:sz w:val="20"/>
          <w:szCs w:val="20"/>
        </w:rPr>
        <w:t xml:space="preserve"> dotyczy).</w:t>
      </w:r>
    </w:p>
    <w:p w14:paraId="3BA94670" w14:textId="77777777" w:rsidR="00127CB9" w:rsidRPr="00127CB9" w:rsidRDefault="00127CB9" w:rsidP="00127CB9">
      <w:pPr>
        <w:pStyle w:val="Akapitzlist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40B0DF55" w14:textId="77777777" w:rsidR="00127CB9" w:rsidRPr="00B7092C" w:rsidRDefault="00127CB9" w:rsidP="00127CB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7092C">
        <w:rPr>
          <w:rFonts w:ascii="Calibri" w:hAnsi="Calibri" w:cs="Calibri"/>
          <w:sz w:val="20"/>
          <w:szCs w:val="20"/>
        </w:rPr>
        <w:t>Oświadczam, że oferowane akcesoria komputerowe spełniają wymagane parametry określone w Specyfikacji Technicznej – opisie przedmiotu zamówienia.</w:t>
      </w:r>
    </w:p>
    <w:p w14:paraId="018D0AB0" w14:textId="77777777" w:rsidR="00EE4779" w:rsidRPr="00B7092C" w:rsidRDefault="00EE4779" w:rsidP="00EE4779">
      <w:pPr>
        <w:pStyle w:val="Akapitzlist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ADFB005" w14:textId="77777777" w:rsidR="00EE4779" w:rsidRPr="00B7092C" w:rsidRDefault="00EE4779" w:rsidP="00EE4779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i/>
          <w:sz w:val="20"/>
          <w:szCs w:val="20"/>
        </w:rPr>
      </w:pPr>
      <w:r w:rsidRPr="00B7092C">
        <w:rPr>
          <w:rFonts w:ascii="Calibri" w:hAnsi="Calibri" w:cs="Calibri"/>
          <w:b/>
          <w:i/>
          <w:sz w:val="20"/>
          <w:szCs w:val="20"/>
        </w:rPr>
        <w:t>Uwaga:</w:t>
      </w:r>
    </w:p>
    <w:p w14:paraId="12707E7F" w14:textId="77777777" w:rsidR="00EE4779" w:rsidRPr="00B7092C" w:rsidRDefault="00EE4779" w:rsidP="00EE4779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B7092C">
        <w:rPr>
          <w:rFonts w:ascii="Calibri" w:hAnsi="Calibri" w:cs="Calibri"/>
          <w:i/>
          <w:sz w:val="20"/>
          <w:szCs w:val="20"/>
        </w:rPr>
        <w:t xml:space="preserve">Brak wskazania parametrów oferowanego akcesoria komputerowego Specyfikacji Technicznej – opisie przedmiotu zamówienia lub modelu i nazwy producenta, będzie uznane jako niezgodność treści oferty z SIWZ, polegającą na niezgodnym z wymaganiami SIWZ, opisaniu przedmiotu oferowanego świadczenia. </w:t>
      </w:r>
    </w:p>
    <w:p w14:paraId="3972F1C9" w14:textId="6002E0DB" w:rsidR="001207A3" w:rsidRPr="00233C0E" w:rsidRDefault="00EE4779" w:rsidP="00233C0E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B7092C">
        <w:rPr>
          <w:rFonts w:ascii="Calibri" w:hAnsi="Calibri" w:cs="Calibri"/>
          <w:i/>
          <w:sz w:val="20"/>
          <w:szCs w:val="20"/>
        </w:rPr>
        <w:t>Wobec powyższego oferta zostanie odrzucona jako niezgodna z SIWZ na podstawie art.89 ust.1 pkt 2 ustawy.</w:t>
      </w:r>
    </w:p>
    <w:tbl>
      <w:tblPr>
        <w:tblpPr w:leftFromText="141" w:rightFromText="141" w:bottomFromText="200" w:vertAnchor="text" w:horzAnchor="margin" w:tblpY="519"/>
        <w:tblW w:w="9075" w:type="dxa"/>
        <w:tblLayout w:type="fixed"/>
        <w:tblLook w:val="01E0" w:firstRow="1" w:lastRow="1" w:firstColumn="1" w:lastColumn="1" w:noHBand="0" w:noVBand="0"/>
      </w:tblPr>
      <w:tblGrid>
        <w:gridCol w:w="4537"/>
        <w:gridCol w:w="4538"/>
      </w:tblGrid>
      <w:tr w:rsidR="001207A3" w14:paraId="22FCB120" w14:textId="77777777" w:rsidTr="006F0274">
        <w:tc>
          <w:tcPr>
            <w:tcW w:w="4537" w:type="dxa"/>
            <w:hideMark/>
          </w:tcPr>
          <w:p w14:paraId="558ED17A" w14:textId="77777777" w:rsidR="001207A3" w:rsidRDefault="001207A3" w:rsidP="006F027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538" w:type="dxa"/>
            <w:hideMark/>
          </w:tcPr>
          <w:p w14:paraId="63071D52" w14:textId="77777777" w:rsidR="001207A3" w:rsidRDefault="001207A3" w:rsidP="006F027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</w:tc>
      </w:tr>
      <w:tr w:rsidR="001207A3" w14:paraId="06902EEA" w14:textId="77777777" w:rsidTr="006F0274">
        <w:tc>
          <w:tcPr>
            <w:tcW w:w="4537" w:type="dxa"/>
            <w:hideMark/>
          </w:tcPr>
          <w:p w14:paraId="5323E666" w14:textId="77777777" w:rsidR="001207A3" w:rsidRDefault="001207A3" w:rsidP="006F0274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538" w:type="dxa"/>
            <w:hideMark/>
          </w:tcPr>
          <w:p w14:paraId="234AC5BA" w14:textId="77777777" w:rsidR="001207A3" w:rsidRDefault="001207A3" w:rsidP="006F0274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podpis Wykonawcy lub osoby upowa</w:t>
            </w:r>
            <w:r>
              <w:rPr>
                <w:rFonts w:ascii="Calibri" w:hAnsi="Calibri"/>
                <w:sz w:val="20"/>
                <w:szCs w:val="20"/>
              </w:rPr>
              <w:t>ż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14:paraId="1F3F2C2F" w14:textId="77777777" w:rsidR="001207A3" w:rsidRDefault="001207A3"/>
    <w:sectPr w:rsidR="001207A3" w:rsidSect="00AB7C18">
      <w:headerReference w:type="default" r:id="rId10"/>
      <w:footerReference w:type="default" r:id="rId11"/>
      <w:pgSz w:w="11906" w:h="16838"/>
      <w:pgMar w:top="1417" w:right="141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E7DB" w14:textId="77777777" w:rsidR="00AB7C18" w:rsidRDefault="00AB7C18" w:rsidP="00AB7C18">
      <w:pPr>
        <w:spacing w:after="0" w:line="240" w:lineRule="auto"/>
      </w:pPr>
      <w:r>
        <w:separator/>
      </w:r>
    </w:p>
  </w:endnote>
  <w:endnote w:type="continuationSeparator" w:id="0">
    <w:p w14:paraId="1417E6EA" w14:textId="77777777" w:rsidR="00AB7C18" w:rsidRDefault="00AB7C18" w:rsidP="00A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9263739"/>
  <w:bookmarkStart w:id="4" w:name="_Hlk13736281"/>
  <w:bookmarkStart w:id="5" w:name="_Hlk13736282"/>
  <w:p w14:paraId="60746872" w14:textId="38FB679A" w:rsidR="00AB7C18" w:rsidRDefault="00E4670A" w:rsidP="00AB7C18">
    <w:pPr>
      <w:spacing w:after="0" w:line="240" w:lineRule="auto"/>
      <w:jc w:val="center"/>
      <w:rPr>
        <w:rFonts w:ascii="Calibri" w:hAnsi="Calibri" w:cs="Calibri"/>
        <w:spacing w:val="-2"/>
        <w:sz w:val="16"/>
        <w:szCs w:val="16"/>
      </w:rPr>
    </w:pPr>
    <w:r w:rsidRPr="00DD3F29"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B42AAE" wp14:editId="1057A874">
              <wp:simplePos x="0" y="0"/>
              <wp:positionH relativeFrom="rightMargin">
                <wp:posOffset>-407670</wp:posOffset>
              </wp:positionH>
              <wp:positionV relativeFrom="margin">
                <wp:posOffset>9240520</wp:posOffset>
              </wp:positionV>
              <wp:extent cx="685800" cy="304800"/>
              <wp:effectExtent l="0" t="0" r="0" b="0"/>
              <wp:wrapNone/>
              <wp:docPr id="25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AB675" w14:textId="77777777" w:rsidR="00E4670A" w:rsidRPr="00DD3F29" w:rsidRDefault="00E4670A" w:rsidP="00E4670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D3F29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>10</w:t>
                          </w:r>
                          <w:r w:rsidRPr="00DD3F29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B42AAE" id="Prostokąt 25" o:spid="_x0000_s1026" style="position:absolute;left:0;text-align:left;margin-left:-32.1pt;margin-top:727.6pt;width:5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" o:allowincell="f" stroked="f">
              <v:textbox inset="0,,0">
                <w:txbxContent>
                  <w:p w14:paraId="05DAB675" w14:textId="77777777" w:rsidR="00E4670A" w:rsidRPr="00DD3F29" w:rsidRDefault="00E4670A" w:rsidP="00E4670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Strona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DD3F29">
                      <w:rPr>
                        <w:rFonts w:ascii="Calibri" w:hAnsi="Calibri"/>
                        <w:sz w:val="18"/>
                        <w:szCs w:val="18"/>
                      </w:rPr>
                      <w:t xml:space="preserve"> z 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>NUMPAGES  \* Arabic  \* MERGEFORMAT</w:instrTex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>10</w:t>
                    </w:r>
                    <w:r w:rsidRPr="00DD3F29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B7C18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9AD365" wp14:editId="099C9EB0">
              <wp:simplePos x="0" y="0"/>
              <wp:positionH relativeFrom="column">
                <wp:posOffset>-274955</wp:posOffset>
              </wp:positionH>
              <wp:positionV relativeFrom="paragraph">
                <wp:posOffset>-635</wp:posOffset>
              </wp:positionV>
              <wp:extent cx="6228272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2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F1F75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.05pt" to="46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2zJAIAADQEAAAOAAAAZHJzL2Uyb0RvYy54bWysU8uO2yAU3VfqPyDvEz/qZBIrzqiyk26m&#10;baSZfgABHKPBgIDESasuuuiftf/VC4mjTLupqnqBgXs5nHvuY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"/>
          </w:pict>
        </mc:Fallback>
      </mc:AlternateContent>
    </w:r>
    <w:bookmarkStart w:id="6" w:name="_Hlk528589503"/>
  </w:p>
  <w:bookmarkEnd w:id="3"/>
  <w:bookmarkEnd w:id="6"/>
  <w:p w14:paraId="62300BB9" w14:textId="535D2FB0" w:rsidR="00AB7C18" w:rsidRPr="00AB7C18" w:rsidRDefault="00AB7C18" w:rsidP="00AB7C18">
    <w:pPr>
      <w:jc w:val="center"/>
      <w:rPr>
        <w:rFonts w:ascii="Calibri" w:hAnsi="Calibri"/>
        <w:sz w:val="20"/>
        <w:szCs w:val="20"/>
      </w:rPr>
    </w:pPr>
    <w:r w:rsidRPr="004D2D09">
      <w:rPr>
        <w:rFonts w:ascii="Calibri" w:hAnsi="Calibri"/>
        <w:sz w:val="20"/>
        <w:szCs w:val="20"/>
      </w:rPr>
      <w:t xml:space="preserve">Oznaczenie </w:t>
    </w:r>
    <w:r w:rsidRPr="00513224">
      <w:rPr>
        <w:rFonts w:ascii="Calibri" w:hAnsi="Calibri"/>
        <w:sz w:val="20"/>
        <w:szCs w:val="20"/>
      </w:rPr>
      <w:t xml:space="preserve">sprawy: </w:t>
    </w:r>
    <w:r w:rsidRPr="00513224">
      <w:rPr>
        <w:rFonts w:ascii="Calibri" w:hAnsi="Calibri"/>
        <w:sz w:val="20"/>
      </w:rPr>
      <w:t>A</w:t>
    </w:r>
    <w:r>
      <w:rPr>
        <w:rFonts w:ascii="Calibri" w:hAnsi="Calibri"/>
        <w:sz w:val="20"/>
      </w:rPr>
      <w:t>R-RZ</w:t>
    </w:r>
    <w:r w:rsidRPr="00513224">
      <w:rPr>
        <w:rFonts w:ascii="Calibri" w:hAnsi="Calibri"/>
        <w:sz w:val="20"/>
      </w:rPr>
      <w:t>-262</w:t>
    </w:r>
    <w:r>
      <w:rPr>
        <w:rFonts w:ascii="Calibri" w:hAnsi="Calibri"/>
        <w:sz w:val="20"/>
      </w:rPr>
      <w:t>-32</w:t>
    </w:r>
    <w:r w:rsidRPr="00513224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D5CB" w14:textId="77777777" w:rsidR="00AB7C18" w:rsidRDefault="00AB7C18" w:rsidP="00AB7C18">
      <w:pPr>
        <w:spacing w:after="0" w:line="240" w:lineRule="auto"/>
      </w:pPr>
      <w:r>
        <w:separator/>
      </w:r>
    </w:p>
  </w:footnote>
  <w:footnote w:type="continuationSeparator" w:id="0">
    <w:p w14:paraId="53080251" w14:textId="77777777" w:rsidR="00AB7C18" w:rsidRDefault="00AB7C18" w:rsidP="00A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66C5" w14:textId="67F5380D" w:rsidR="00AB7C18" w:rsidRDefault="00AB7C18" w:rsidP="00AB7C18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D1758" wp14:editId="42156BB4">
          <wp:simplePos x="0" y="0"/>
          <wp:positionH relativeFrom="page">
            <wp:posOffset>695325</wp:posOffset>
          </wp:positionH>
          <wp:positionV relativeFrom="page">
            <wp:posOffset>254000</wp:posOffset>
          </wp:positionV>
          <wp:extent cx="1143000" cy="61297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golny_100lat2_pl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2" t="2009" r="75034" b="89724"/>
                  <a:stretch/>
                </pic:blipFill>
                <pic:spPr bwMode="auto">
                  <a:xfrm>
                    <a:off x="0" y="0"/>
                    <a:ext cx="1143000" cy="6129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</w:rPr>
      <w:t>Załącznik nr 1.4 do SIWZ</w:t>
    </w:r>
  </w:p>
  <w:p w14:paraId="4B2D8FCC" w14:textId="172691E5" w:rsidR="00AB7C18" w:rsidRPr="003D7A86" w:rsidRDefault="00AB7C18" w:rsidP="00AB7C18">
    <w:pPr>
      <w:tabs>
        <w:tab w:val="left" w:pos="426"/>
      </w:tabs>
      <w:spacing w:after="0" w:line="240" w:lineRule="auto"/>
      <w:ind w:left="2127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>Specyfikacja Techniczna – Opis przedmiotu zamówienia dla Części nr 4</w:t>
    </w:r>
  </w:p>
  <w:p w14:paraId="3045179E" w14:textId="59A45808" w:rsidR="00AB7C18" w:rsidRDefault="00AB7C18" w:rsidP="00AB7C18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19EF9" wp14:editId="66CC9457">
              <wp:simplePos x="0" y="0"/>
              <wp:positionH relativeFrom="column">
                <wp:posOffset>-206375</wp:posOffset>
              </wp:positionH>
              <wp:positionV relativeFrom="paragraph">
                <wp:posOffset>139065</wp:posOffset>
              </wp:positionV>
              <wp:extent cx="6153652" cy="0"/>
              <wp:effectExtent l="0" t="0" r="0" b="0"/>
              <wp:wrapNone/>
              <wp:docPr id="51" name="Łącznik prosty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6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D6C1D" id="Łącznik prosty 5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0.95pt" to="468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70B"/>
    <w:multiLevelType w:val="hybridMultilevel"/>
    <w:tmpl w:val="9ED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5F03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C7134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616C69"/>
    <w:multiLevelType w:val="multilevel"/>
    <w:tmpl w:val="EE7A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3551E18"/>
    <w:multiLevelType w:val="hybridMultilevel"/>
    <w:tmpl w:val="6484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510"/>
    <w:multiLevelType w:val="hybridMultilevel"/>
    <w:tmpl w:val="0FC8B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A771E"/>
    <w:multiLevelType w:val="hybridMultilevel"/>
    <w:tmpl w:val="AD42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A4B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CB0785E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14BD2"/>
    <w:multiLevelType w:val="hybridMultilevel"/>
    <w:tmpl w:val="0626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17607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81648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F1B8E"/>
    <w:multiLevelType w:val="hybridMultilevel"/>
    <w:tmpl w:val="9ED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308"/>
    <w:multiLevelType w:val="hybridMultilevel"/>
    <w:tmpl w:val="9ED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15F5D"/>
    <w:multiLevelType w:val="hybridMultilevel"/>
    <w:tmpl w:val="71DCA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D5346"/>
    <w:multiLevelType w:val="multilevel"/>
    <w:tmpl w:val="BB5E7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7CA0D94"/>
    <w:multiLevelType w:val="hybridMultilevel"/>
    <w:tmpl w:val="6484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6DF2"/>
    <w:multiLevelType w:val="multilevel"/>
    <w:tmpl w:val="61322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51347"/>
    <w:multiLevelType w:val="hybridMultilevel"/>
    <w:tmpl w:val="9ED4D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7501"/>
    <w:multiLevelType w:val="hybridMultilevel"/>
    <w:tmpl w:val="1B783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9"/>
  </w:num>
  <w:num w:numId="15">
    <w:abstractNumId w:val="14"/>
  </w:num>
  <w:num w:numId="16">
    <w:abstractNumId w:val="4"/>
  </w:num>
  <w:num w:numId="17">
    <w:abstractNumId w:val="18"/>
  </w:num>
  <w:num w:numId="18">
    <w:abstractNumId w:val="0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C"/>
    <w:rsid w:val="000014C1"/>
    <w:rsid w:val="000407DF"/>
    <w:rsid w:val="000440B8"/>
    <w:rsid w:val="0006569D"/>
    <w:rsid w:val="00065939"/>
    <w:rsid w:val="00066434"/>
    <w:rsid w:val="0007384E"/>
    <w:rsid w:val="00090267"/>
    <w:rsid w:val="000A4984"/>
    <w:rsid w:val="000A4FE8"/>
    <w:rsid w:val="000C5814"/>
    <w:rsid w:val="000D781D"/>
    <w:rsid w:val="0011261F"/>
    <w:rsid w:val="001207A3"/>
    <w:rsid w:val="00127CB9"/>
    <w:rsid w:val="00136B4D"/>
    <w:rsid w:val="00146DD3"/>
    <w:rsid w:val="00160AD3"/>
    <w:rsid w:val="00161600"/>
    <w:rsid w:val="00165D7E"/>
    <w:rsid w:val="00182C4F"/>
    <w:rsid w:val="00193E51"/>
    <w:rsid w:val="001A6FED"/>
    <w:rsid w:val="001A76C0"/>
    <w:rsid w:val="001D26CD"/>
    <w:rsid w:val="00203592"/>
    <w:rsid w:val="00227E21"/>
    <w:rsid w:val="00233C0E"/>
    <w:rsid w:val="00263408"/>
    <w:rsid w:val="00281E4F"/>
    <w:rsid w:val="00290D13"/>
    <w:rsid w:val="00295434"/>
    <w:rsid w:val="002A2282"/>
    <w:rsid w:val="002C401E"/>
    <w:rsid w:val="002E55E4"/>
    <w:rsid w:val="002F7E95"/>
    <w:rsid w:val="003025B1"/>
    <w:rsid w:val="00340B60"/>
    <w:rsid w:val="00341AB2"/>
    <w:rsid w:val="0035317F"/>
    <w:rsid w:val="0039284C"/>
    <w:rsid w:val="003F64AD"/>
    <w:rsid w:val="00422804"/>
    <w:rsid w:val="00433F89"/>
    <w:rsid w:val="00446EDB"/>
    <w:rsid w:val="0045046D"/>
    <w:rsid w:val="00475512"/>
    <w:rsid w:val="004875A1"/>
    <w:rsid w:val="004C35C8"/>
    <w:rsid w:val="004D431C"/>
    <w:rsid w:val="004D6D2A"/>
    <w:rsid w:val="004E2F74"/>
    <w:rsid w:val="004F7430"/>
    <w:rsid w:val="00511E38"/>
    <w:rsid w:val="0052331C"/>
    <w:rsid w:val="00545AB8"/>
    <w:rsid w:val="00551F21"/>
    <w:rsid w:val="00555F12"/>
    <w:rsid w:val="00564305"/>
    <w:rsid w:val="00566E50"/>
    <w:rsid w:val="00593EAE"/>
    <w:rsid w:val="00594001"/>
    <w:rsid w:val="005A17F1"/>
    <w:rsid w:val="005A5CF1"/>
    <w:rsid w:val="005B422A"/>
    <w:rsid w:val="005C558F"/>
    <w:rsid w:val="005D1509"/>
    <w:rsid w:val="006011EE"/>
    <w:rsid w:val="00613138"/>
    <w:rsid w:val="00614936"/>
    <w:rsid w:val="00637345"/>
    <w:rsid w:val="00666920"/>
    <w:rsid w:val="00673AA9"/>
    <w:rsid w:val="00690C80"/>
    <w:rsid w:val="006B0701"/>
    <w:rsid w:val="006B3F3D"/>
    <w:rsid w:val="006B5D48"/>
    <w:rsid w:val="006C0BA0"/>
    <w:rsid w:val="006C131A"/>
    <w:rsid w:val="006C2FF3"/>
    <w:rsid w:val="006E1A43"/>
    <w:rsid w:val="006F63EE"/>
    <w:rsid w:val="007301C6"/>
    <w:rsid w:val="00740AEE"/>
    <w:rsid w:val="00752AA8"/>
    <w:rsid w:val="007816E9"/>
    <w:rsid w:val="007A26AC"/>
    <w:rsid w:val="007A50F1"/>
    <w:rsid w:val="007A7EF3"/>
    <w:rsid w:val="007D16E9"/>
    <w:rsid w:val="0084535F"/>
    <w:rsid w:val="008653F3"/>
    <w:rsid w:val="00880D24"/>
    <w:rsid w:val="00887558"/>
    <w:rsid w:val="00895222"/>
    <w:rsid w:val="008A212D"/>
    <w:rsid w:val="008C29F1"/>
    <w:rsid w:val="008C2D72"/>
    <w:rsid w:val="008C35BA"/>
    <w:rsid w:val="008D2096"/>
    <w:rsid w:val="008E0D64"/>
    <w:rsid w:val="008E6F17"/>
    <w:rsid w:val="00916DF8"/>
    <w:rsid w:val="0093750D"/>
    <w:rsid w:val="009A1E7C"/>
    <w:rsid w:val="009D30EB"/>
    <w:rsid w:val="009D5781"/>
    <w:rsid w:val="009E467E"/>
    <w:rsid w:val="00A2528F"/>
    <w:rsid w:val="00A31717"/>
    <w:rsid w:val="00A344CF"/>
    <w:rsid w:val="00A373B5"/>
    <w:rsid w:val="00A41E13"/>
    <w:rsid w:val="00A724A8"/>
    <w:rsid w:val="00AA0F27"/>
    <w:rsid w:val="00AB7C18"/>
    <w:rsid w:val="00AC2F39"/>
    <w:rsid w:val="00AD2623"/>
    <w:rsid w:val="00AE3697"/>
    <w:rsid w:val="00AF01EB"/>
    <w:rsid w:val="00AF4845"/>
    <w:rsid w:val="00B157B3"/>
    <w:rsid w:val="00B47E9C"/>
    <w:rsid w:val="00B72D53"/>
    <w:rsid w:val="00B77AE3"/>
    <w:rsid w:val="00B82FD4"/>
    <w:rsid w:val="00BF18D6"/>
    <w:rsid w:val="00BF79F3"/>
    <w:rsid w:val="00C11954"/>
    <w:rsid w:val="00C144E4"/>
    <w:rsid w:val="00C26926"/>
    <w:rsid w:val="00C34E22"/>
    <w:rsid w:val="00C41A7E"/>
    <w:rsid w:val="00C660E6"/>
    <w:rsid w:val="00C9218A"/>
    <w:rsid w:val="00C92609"/>
    <w:rsid w:val="00C95658"/>
    <w:rsid w:val="00CF2D8C"/>
    <w:rsid w:val="00CF711C"/>
    <w:rsid w:val="00D96E47"/>
    <w:rsid w:val="00D97C6A"/>
    <w:rsid w:val="00DB62B9"/>
    <w:rsid w:val="00DC45F4"/>
    <w:rsid w:val="00DE07ED"/>
    <w:rsid w:val="00E435CA"/>
    <w:rsid w:val="00E4670A"/>
    <w:rsid w:val="00E86AFD"/>
    <w:rsid w:val="00E90345"/>
    <w:rsid w:val="00E90939"/>
    <w:rsid w:val="00EA2237"/>
    <w:rsid w:val="00EE4779"/>
    <w:rsid w:val="00EE7AE5"/>
    <w:rsid w:val="00EF60A0"/>
    <w:rsid w:val="00F00066"/>
    <w:rsid w:val="00F02205"/>
    <w:rsid w:val="00F113CE"/>
    <w:rsid w:val="00F114A0"/>
    <w:rsid w:val="00F42AE7"/>
    <w:rsid w:val="00F66D0E"/>
    <w:rsid w:val="00F67445"/>
    <w:rsid w:val="00FA370A"/>
    <w:rsid w:val="00FC6BED"/>
    <w:rsid w:val="00FE2C47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B5CC6"/>
  <w15:docId w15:val="{D3364441-A9EC-4185-BEE6-206E838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qFormat/>
    <w:rsid w:val="0052331C"/>
    <w:pPr>
      <w:ind w:left="720"/>
      <w:contextualSpacing/>
    </w:pPr>
  </w:style>
  <w:style w:type="character" w:customStyle="1" w:styleId="bl">
    <w:name w:val="bl"/>
    <w:basedOn w:val="Domylnaczcionkaakapitu"/>
    <w:qFormat/>
    <w:rsid w:val="0007384E"/>
  </w:style>
  <w:style w:type="paragraph" w:customStyle="1" w:styleId="Tabelapozycja">
    <w:name w:val="Tabela pozycja"/>
    <w:basedOn w:val="Normalny"/>
    <w:qFormat/>
    <w:rsid w:val="0007384E"/>
    <w:pPr>
      <w:spacing w:after="0" w:line="240" w:lineRule="auto"/>
    </w:pPr>
    <w:rPr>
      <w:rFonts w:ascii="Arial" w:eastAsia="MS Outlook" w:hAnsi="Arial" w:cs="Times New Roman"/>
      <w:color w:val="00000A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unhideWhenUsed/>
    <w:rsid w:val="00AB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,Znak11 Znak"/>
    <w:basedOn w:val="Domylnaczcionkaakapitu"/>
    <w:link w:val="Nagwek"/>
    <w:uiPriority w:val="99"/>
    <w:rsid w:val="00AB7C18"/>
  </w:style>
  <w:style w:type="paragraph" w:styleId="Stopka">
    <w:name w:val="footer"/>
    <w:basedOn w:val="Normalny"/>
    <w:link w:val="StopkaZnak"/>
    <w:uiPriority w:val="99"/>
    <w:unhideWhenUsed/>
    <w:rsid w:val="00AB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C18"/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locked/>
    <w:rsid w:val="00EE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F8656700C6D4494C0C04927921B51" ma:contentTypeVersion="7" ma:contentTypeDescription="Create a new document." ma:contentTypeScope="" ma:versionID="cdb54b580a224b2299c730337166f60d">
  <xsd:schema xmlns:xsd="http://www.w3.org/2001/XMLSchema" xmlns:xs="http://www.w3.org/2001/XMLSchema" xmlns:p="http://schemas.microsoft.com/office/2006/metadata/properties" xmlns:ns2="00ea79b5-d8a3-4db8-9d29-3b6680ef309d" targetNamespace="http://schemas.microsoft.com/office/2006/metadata/properties" ma:root="true" ma:fieldsID="c0a5a4cb0a246152b3e6f16a9ede5b9e" ns2:_="">
    <xsd:import namespace="00ea79b5-d8a3-4db8-9d29-3b6680ef3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a79b5-d8a3-4db8-9d29-3b6680ef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BDA44-CB53-4EE1-9FEE-EA953D024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E2B1C-0F3B-4AD2-8340-654F0990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a79b5-d8a3-4db8-9d29-3b6680ef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E722-A98D-4AE1-9612-B5002501A97F}">
  <ds:schemaRefs>
    <ds:schemaRef ds:uri="http://purl.org/dc/dcmitype/"/>
    <ds:schemaRef ds:uri="http://purl.org/dc/terms/"/>
    <ds:schemaRef ds:uri="http://purl.org/dc/elements/1.1/"/>
    <ds:schemaRef ds:uri="00ea79b5-d8a3-4db8-9d29-3b6680ef309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Małgorzata Kozak-Dymarska</cp:lastModifiedBy>
  <cp:revision>10</cp:revision>
  <dcterms:created xsi:type="dcterms:W3CDTF">2019-07-12T13:26:00Z</dcterms:created>
  <dcterms:modified xsi:type="dcterms:W3CDTF">2019-07-31T12:20:00Z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0x0101009EAF8656700C6D4494C0C04927921B51</vt:lpwstr>
  </property>
</Properties>
</file>